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E66" w:rsidRDefault="00263A93">
      <w:r>
        <w:t>El día 19 de julio de 2021 se inició la comisión a las 5 am desde la ciudad de Chetumal, saliendo a carretera a esa hora, se llegó a la unidad de Cancún a las 10 am, se empezó con el armó el equipo completo en la unidad de Cancún para poder hacer el proceso de credencialización en dicha unidad, se inició a las 10:30 am y se concluyó a la 1:30 pm a la toma de fotografía, datos y firma para la credencial, después de este proceso se desarmo el quipo, se guardó en sus cajas para el transporte. Después nos dirigimos al puerto de transbordo para cruzar a la isla de Cozumel.</w:t>
      </w:r>
    </w:p>
    <w:p w:rsidR="00263A93" w:rsidRDefault="00263A93">
      <w:r>
        <w:t xml:space="preserve">El día 20 de julio se procedió a ir a la unidad a las 9 am para que empiece el proceso de credencialización, </w:t>
      </w:r>
      <w:r>
        <w:t xml:space="preserve">se empezó con el armó el equipo completo en la unidad de </w:t>
      </w:r>
      <w:r>
        <w:t>Cozumel</w:t>
      </w:r>
      <w:r>
        <w:t xml:space="preserve"> para poder hacer el proceso de credencialización en dicha unidad, se inició a las </w:t>
      </w:r>
      <w:r>
        <w:t>9</w:t>
      </w:r>
      <w:r>
        <w:t>:30 am y se concluyó a la</w:t>
      </w:r>
      <w:r>
        <w:t xml:space="preserve"> 1</w:t>
      </w:r>
      <w:r>
        <w:t xml:space="preserve"> pm a la toma de fotografía, datos y firma para la credencial, después de este proceso se desarmo el quipo, se guardó en sus cajas para el transporte</w:t>
      </w:r>
      <w:r>
        <w:t>, después nos trasladamos de regreso a la ciudad de playa el Carmen.</w:t>
      </w:r>
    </w:p>
    <w:p w:rsidR="00263A93" w:rsidRDefault="00263A93">
      <w:r>
        <w:t xml:space="preserve">El ultimo día 21 de julio nos dirigimos a la unidad de Playa del Carmen a las 9:30 se </w:t>
      </w:r>
      <w:r>
        <w:t>empezó con el armó el equipo completo en la unidad de Cancún para poder hacer el proceso de credencialización en dicha unidad, se inició a las 10 am y se concluyó a la 1:30 pm a la toma de fotografía, datos y firma para la credencial, después de este proceso se desarmo el quipo, se guardó en sus cajas para el transporte</w:t>
      </w:r>
      <w:r w:rsidR="005C437B">
        <w:t xml:space="preserve"> para retornar a la ciudad de Chetumal y poder concluir con la comisión</w:t>
      </w:r>
      <w:bookmarkStart w:id="0" w:name="_GoBack"/>
      <w:bookmarkEnd w:id="0"/>
      <w:r w:rsidR="005C437B">
        <w:t>.</w:t>
      </w:r>
    </w:p>
    <w:sectPr w:rsidR="00263A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93"/>
    <w:rsid w:val="00263A93"/>
    <w:rsid w:val="00420E66"/>
    <w:rsid w:val="005C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B34F9"/>
  <w15:chartTrackingRefBased/>
  <w15:docId w15:val="{7373C209-9849-464D-82C5-4FE00AEC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kinxoc</dc:creator>
  <cp:keywords/>
  <dc:description/>
  <cp:lastModifiedBy>kinxoc</cp:lastModifiedBy>
  <cp:revision>1</cp:revision>
  <dcterms:created xsi:type="dcterms:W3CDTF">2021-08-23T19:27:00Z</dcterms:created>
  <dcterms:modified xsi:type="dcterms:W3CDTF">2021-08-23T19:39:00Z</dcterms:modified>
</cp:coreProperties>
</file>