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5F33F0">
        <w:t xml:space="preserve">COZUMEL </w:t>
      </w:r>
      <w:r w:rsidR="00336701">
        <w:t>DE FECHA</w:t>
      </w:r>
      <w:r>
        <w:t xml:space="preserve"> </w:t>
      </w:r>
      <w:r w:rsidR="005F33F0">
        <w:t>12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34797C">
        <w:t xml:space="preserve">SEPTIEMBRE </w:t>
      </w:r>
      <w:r>
        <w:t>DE 2024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5F33F0">
      <w:pPr>
        <w:jc w:val="both"/>
      </w:pPr>
      <w:r>
        <w:t>S</w:t>
      </w:r>
      <w:r w:rsidR="00174597">
        <w:t xml:space="preserve">iendo las </w:t>
      </w:r>
      <w:r w:rsidR="005F33F0">
        <w:t>5</w:t>
      </w:r>
      <w:r w:rsidR="0034797C">
        <w:t>:</w:t>
      </w:r>
      <w:r w:rsidR="005F33F0">
        <w:t>00</w:t>
      </w:r>
      <w:r w:rsidR="00F152E3">
        <w:t xml:space="preserve"> a.m. del día </w:t>
      </w:r>
      <w:r w:rsidR="005F33F0">
        <w:t>12</w:t>
      </w:r>
      <w:r w:rsidR="00F152E3">
        <w:t xml:space="preserve"> de </w:t>
      </w:r>
      <w:r w:rsidR="0034797C">
        <w:t xml:space="preserve">septiembre </w:t>
      </w:r>
      <w:r w:rsidR="00DB5BC3">
        <w:t>d</w:t>
      </w:r>
      <w:r>
        <w:t>e 20</w:t>
      </w:r>
      <w:r w:rsidR="000E6FEB">
        <w:t>2</w:t>
      </w:r>
      <w:r w:rsidR="004D3D0B">
        <w:t>4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5F33F0">
        <w:t>Playa del Carmen para luego abordar el ferri con rumbo a la ciudad de Cozumel, Quintana Roo, l</w:t>
      </w:r>
      <w:r w:rsidR="0034797C">
        <w:t>legando a dicha ciudad a las 10</w:t>
      </w:r>
      <w:r w:rsidR="00EF4B78">
        <w:t>:</w:t>
      </w:r>
      <w:r w:rsidR="0034797C">
        <w:t>3</w:t>
      </w:r>
      <w:r w:rsidR="00EF4B78">
        <w:t>0 a.m.</w:t>
      </w:r>
      <w:r w:rsidR="00A56D3C">
        <w:t xml:space="preserve">, </w:t>
      </w:r>
      <w:r w:rsidR="005F33F0">
        <w:t xml:space="preserve">y trasladándome a la Fiscalía General del Estado de Cozumel para la diligencia programada para esa fecha en horario de las 11:00 a.m., una vez terminada la misma, me dirigí </w:t>
      </w:r>
      <w:r w:rsidR="004D3D0B">
        <w:t xml:space="preserve">al </w:t>
      </w:r>
      <w:r w:rsidR="005F33F0">
        <w:t>ferry para trasladarme a la ciudad de Playa del Carmen, llegando a la misma a las 2:30 de la tarde, y luego abordando el vehículo</w:t>
      </w:r>
      <w:r w:rsidR="00EF4B78">
        <w:t xml:space="preserve"> oficial 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5F33F0">
        <w:t>de 19</w:t>
      </w:r>
      <w:r w:rsidR="00D20062">
        <w:t>:</w:t>
      </w:r>
      <w:r w:rsidR="005F33F0">
        <w:t>3</w:t>
      </w:r>
      <w:r w:rsidR="00D20062">
        <w:t>0 horas aproximadamente</w:t>
      </w:r>
      <w:r w:rsidR="004D3D0B">
        <w:t>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  <w:bookmarkStart w:id="0" w:name="_GoBack"/>
      <w:bookmarkEnd w:id="0"/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4797C"/>
    <w:rsid w:val="003D6679"/>
    <w:rsid w:val="004546F6"/>
    <w:rsid w:val="004D3D0B"/>
    <w:rsid w:val="00583CA0"/>
    <w:rsid w:val="005F33F0"/>
    <w:rsid w:val="0060124C"/>
    <w:rsid w:val="00606B54"/>
    <w:rsid w:val="007F23DC"/>
    <w:rsid w:val="008455B4"/>
    <w:rsid w:val="008B5EA2"/>
    <w:rsid w:val="008D0E75"/>
    <w:rsid w:val="00A56D3C"/>
    <w:rsid w:val="00B55E1B"/>
    <w:rsid w:val="00D20062"/>
    <w:rsid w:val="00D26F11"/>
    <w:rsid w:val="00DB5BC3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B0DD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5A1B-367B-492D-B09A-21FD9EA8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2024-09-13T16:57:00Z</dcterms:created>
  <dcterms:modified xsi:type="dcterms:W3CDTF">2024-09-13T16:57:00Z</dcterms:modified>
</cp:coreProperties>
</file>