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070C" w14:textId="77777777" w:rsidR="006A16B5" w:rsidRDefault="006A16B5" w:rsidP="006A16B5">
      <w:pPr>
        <w:spacing w:after="0" w:line="0" w:lineRule="atLeast"/>
        <w:rPr>
          <w:b/>
        </w:rPr>
      </w:pPr>
      <w:r w:rsidRPr="00AD2B7F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</w:t>
      </w:r>
    </w:p>
    <w:p w14:paraId="303D20AE" w14:textId="413F3100" w:rsidR="006A16B5" w:rsidRPr="00171A0C" w:rsidRDefault="006A16B5" w:rsidP="00D52F3B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</w:t>
      </w:r>
      <w:r w:rsidR="0090751E">
        <w:rPr>
          <w:b/>
        </w:rPr>
        <w:t xml:space="preserve">          </w:t>
      </w:r>
      <w:r w:rsidR="00171A0C">
        <w:rPr>
          <w:b/>
        </w:rPr>
        <w:t xml:space="preserve">                </w:t>
      </w:r>
      <w:r w:rsidR="0090751E" w:rsidRPr="00171A0C">
        <w:rPr>
          <w:rFonts w:ascii="Times New Roman" w:hAnsi="Times New Roman" w:cs="Times New Roman"/>
          <w:b/>
        </w:rPr>
        <w:t xml:space="preserve"> </w:t>
      </w:r>
      <w:r w:rsidRPr="00171A0C">
        <w:rPr>
          <w:rFonts w:ascii="Times New Roman" w:hAnsi="Times New Roman" w:cs="Times New Roman"/>
          <w:b/>
        </w:rPr>
        <w:t>No. De Oficio INMAYA</w:t>
      </w:r>
      <w:r w:rsidR="0007206F" w:rsidRPr="00171A0C">
        <w:rPr>
          <w:rFonts w:ascii="Times New Roman" w:hAnsi="Times New Roman" w:cs="Times New Roman"/>
          <w:b/>
        </w:rPr>
        <w:t>/DG/</w:t>
      </w:r>
      <w:proofErr w:type="spellStart"/>
      <w:r w:rsidR="0007206F" w:rsidRPr="00171A0C">
        <w:rPr>
          <w:rFonts w:ascii="Times New Roman" w:hAnsi="Times New Roman" w:cs="Times New Roman"/>
          <w:b/>
        </w:rPr>
        <w:t>DCyEI</w:t>
      </w:r>
      <w:proofErr w:type="spellEnd"/>
      <w:r w:rsidR="0007206F" w:rsidRPr="00171A0C">
        <w:rPr>
          <w:rFonts w:ascii="Times New Roman" w:hAnsi="Times New Roman" w:cs="Times New Roman"/>
          <w:b/>
        </w:rPr>
        <w:t>/</w:t>
      </w:r>
      <w:proofErr w:type="spellStart"/>
      <w:r w:rsidR="00853168" w:rsidRPr="00171A0C">
        <w:rPr>
          <w:rFonts w:ascii="Times New Roman" w:hAnsi="Times New Roman" w:cs="Times New Roman"/>
          <w:b/>
        </w:rPr>
        <w:t>DPyCI</w:t>
      </w:r>
      <w:proofErr w:type="spellEnd"/>
      <w:r w:rsidR="00853168" w:rsidRPr="00171A0C">
        <w:rPr>
          <w:rFonts w:ascii="Times New Roman" w:hAnsi="Times New Roman" w:cs="Times New Roman"/>
          <w:b/>
        </w:rPr>
        <w:t>/</w:t>
      </w:r>
      <w:r w:rsidR="00D52F3B">
        <w:rPr>
          <w:rFonts w:ascii="Times New Roman" w:hAnsi="Times New Roman" w:cs="Times New Roman"/>
          <w:b/>
        </w:rPr>
        <w:t>0007</w:t>
      </w:r>
      <w:r w:rsidR="00853168" w:rsidRPr="00171A0C">
        <w:rPr>
          <w:rFonts w:ascii="Times New Roman" w:hAnsi="Times New Roman" w:cs="Times New Roman"/>
          <w:b/>
        </w:rPr>
        <w:t>/I</w:t>
      </w:r>
      <w:r w:rsidR="00D52F3B">
        <w:rPr>
          <w:rFonts w:ascii="Times New Roman" w:hAnsi="Times New Roman" w:cs="Times New Roman"/>
          <w:b/>
        </w:rPr>
        <w:t>II</w:t>
      </w:r>
      <w:r w:rsidR="00853168" w:rsidRPr="00171A0C">
        <w:rPr>
          <w:rFonts w:ascii="Times New Roman" w:hAnsi="Times New Roman" w:cs="Times New Roman"/>
          <w:b/>
        </w:rPr>
        <w:t>/202</w:t>
      </w:r>
      <w:r w:rsidR="00D52F3B">
        <w:rPr>
          <w:rFonts w:ascii="Times New Roman" w:hAnsi="Times New Roman" w:cs="Times New Roman"/>
          <w:b/>
        </w:rPr>
        <w:t>5</w:t>
      </w:r>
    </w:p>
    <w:p w14:paraId="341B7B38" w14:textId="77777777" w:rsidR="006A16B5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Asunto: comprobación de recurso económico</w:t>
      </w:r>
    </w:p>
    <w:p w14:paraId="1D52DC2D" w14:textId="7F405EE4" w:rsidR="006A16B5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 xml:space="preserve">Chetumal, Quintana Roo, </w:t>
      </w:r>
      <w:r w:rsidR="00171A0C" w:rsidRPr="00171A0C">
        <w:rPr>
          <w:rFonts w:ascii="Times New Roman" w:hAnsi="Times New Roman" w:cs="Times New Roman"/>
          <w:b/>
        </w:rPr>
        <w:t xml:space="preserve">a </w:t>
      </w:r>
      <w:r w:rsidR="00E1795E">
        <w:rPr>
          <w:rFonts w:ascii="Times New Roman" w:hAnsi="Times New Roman" w:cs="Times New Roman"/>
          <w:b/>
        </w:rPr>
        <w:t>18</w:t>
      </w:r>
      <w:r w:rsidRPr="00171A0C">
        <w:rPr>
          <w:rFonts w:ascii="Times New Roman" w:hAnsi="Times New Roman" w:cs="Times New Roman"/>
          <w:b/>
        </w:rPr>
        <w:t xml:space="preserve"> de </w:t>
      </w:r>
      <w:r w:rsidR="00E1795E">
        <w:rPr>
          <w:rFonts w:ascii="Times New Roman" w:hAnsi="Times New Roman" w:cs="Times New Roman"/>
          <w:b/>
        </w:rPr>
        <w:t>marzo</w:t>
      </w:r>
      <w:r w:rsidR="00853168" w:rsidRPr="00171A0C">
        <w:rPr>
          <w:rFonts w:ascii="Times New Roman" w:hAnsi="Times New Roman" w:cs="Times New Roman"/>
          <w:b/>
        </w:rPr>
        <w:t xml:space="preserve"> del 202</w:t>
      </w:r>
      <w:r w:rsidR="00E1795E">
        <w:rPr>
          <w:rFonts w:ascii="Times New Roman" w:hAnsi="Times New Roman" w:cs="Times New Roman"/>
          <w:b/>
        </w:rPr>
        <w:t>5</w:t>
      </w:r>
    </w:p>
    <w:p w14:paraId="0ED5731B" w14:textId="77777777" w:rsidR="006A16B5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14:paraId="2DAD9499" w14:textId="2C72ADCD" w:rsidR="00853168" w:rsidRPr="00171A0C" w:rsidRDefault="006A16B5" w:rsidP="006A16B5">
      <w:pPr>
        <w:spacing w:after="0" w:line="0" w:lineRule="atLeast"/>
        <w:jc w:val="right"/>
        <w:rPr>
          <w:rFonts w:ascii="Times New Roman" w:hAnsi="Times New Roman" w:cs="Times New Roman"/>
          <w:b/>
          <w:i/>
        </w:rPr>
      </w:pPr>
      <w:r w:rsidRPr="00171A0C">
        <w:rPr>
          <w:rFonts w:ascii="Times New Roman" w:hAnsi="Times New Roman" w:cs="Times New Roman"/>
        </w:rPr>
        <w:t xml:space="preserve"> </w:t>
      </w:r>
      <w:r w:rsidR="00853168" w:rsidRPr="00171A0C">
        <w:rPr>
          <w:rFonts w:ascii="Times New Roman" w:hAnsi="Times New Roman" w:cs="Times New Roman"/>
        </w:rPr>
        <w:t>“</w:t>
      </w:r>
      <w:r w:rsidRPr="00171A0C">
        <w:rPr>
          <w:rFonts w:ascii="Times New Roman" w:hAnsi="Times New Roman" w:cs="Times New Roman"/>
          <w:b/>
          <w:i/>
        </w:rPr>
        <w:t>202</w:t>
      </w:r>
      <w:r w:rsidR="00853168" w:rsidRPr="00171A0C">
        <w:rPr>
          <w:rFonts w:ascii="Times New Roman" w:hAnsi="Times New Roman" w:cs="Times New Roman"/>
          <w:b/>
          <w:i/>
        </w:rPr>
        <w:t>4</w:t>
      </w:r>
      <w:r w:rsidRPr="00171A0C">
        <w:rPr>
          <w:rFonts w:ascii="Times New Roman" w:hAnsi="Times New Roman" w:cs="Times New Roman"/>
          <w:b/>
          <w:i/>
        </w:rPr>
        <w:t>, Año de</w:t>
      </w:r>
      <w:r w:rsidR="00853168" w:rsidRPr="00171A0C">
        <w:rPr>
          <w:rFonts w:ascii="Times New Roman" w:hAnsi="Times New Roman" w:cs="Times New Roman"/>
          <w:b/>
          <w:i/>
        </w:rPr>
        <w:t>l 50 aniversario</w:t>
      </w:r>
      <w:r w:rsidR="00D52F3B">
        <w:rPr>
          <w:rFonts w:ascii="Times New Roman" w:hAnsi="Times New Roman" w:cs="Times New Roman"/>
          <w:b/>
          <w:i/>
        </w:rPr>
        <w:t xml:space="preserve"> de la </w:t>
      </w:r>
      <w:r w:rsidR="00835CA1">
        <w:rPr>
          <w:rFonts w:ascii="Times New Roman" w:hAnsi="Times New Roman" w:cs="Times New Roman"/>
          <w:b/>
          <w:i/>
        </w:rPr>
        <w:t>Constitución Política</w:t>
      </w:r>
      <w:r w:rsidR="00853168" w:rsidRPr="00171A0C">
        <w:rPr>
          <w:rFonts w:ascii="Times New Roman" w:hAnsi="Times New Roman" w:cs="Times New Roman"/>
          <w:b/>
          <w:i/>
        </w:rPr>
        <w:t xml:space="preserve"> del Estado</w:t>
      </w:r>
    </w:p>
    <w:p w14:paraId="772A777D" w14:textId="77777777" w:rsidR="006A16B5" w:rsidRPr="00171A0C" w:rsidRDefault="00853168" w:rsidP="006A16B5">
      <w:pPr>
        <w:spacing w:after="0" w:line="0" w:lineRule="atLeast"/>
        <w:jc w:val="right"/>
        <w:rPr>
          <w:rFonts w:ascii="Times New Roman" w:hAnsi="Times New Roman" w:cs="Times New Roman"/>
          <w:b/>
          <w:i/>
        </w:rPr>
      </w:pPr>
      <w:r w:rsidRPr="00171A0C">
        <w:rPr>
          <w:rFonts w:ascii="Times New Roman" w:hAnsi="Times New Roman" w:cs="Times New Roman"/>
          <w:b/>
          <w:i/>
        </w:rPr>
        <w:t xml:space="preserve"> Libre y Soberano de Quintana Roo”</w:t>
      </w:r>
    </w:p>
    <w:p w14:paraId="3336E24F" w14:textId="77777777" w:rsidR="006A16B5" w:rsidRPr="00171A0C" w:rsidRDefault="006A16B5" w:rsidP="006A16B5">
      <w:pPr>
        <w:spacing w:after="0" w:line="0" w:lineRule="atLeast"/>
        <w:rPr>
          <w:rFonts w:ascii="Times New Roman" w:hAnsi="Times New Roman" w:cs="Times New Roman"/>
          <w:b/>
        </w:rPr>
      </w:pPr>
    </w:p>
    <w:p w14:paraId="5B94B9C1" w14:textId="77777777" w:rsidR="006A16B5" w:rsidRPr="00171A0C" w:rsidRDefault="006A16B5" w:rsidP="006A16B5">
      <w:pPr>
        <w:spacing w:after="0" w:line="0" w:lineRule="atLeast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LIC. DIEGO RODOLFO POLANCO SAMANIEGO</w:t>
      </w:r>
    </w:p>
    <w:p w14:paraId="73A6FEC5" w14:textId="77777777" w:rsidR="006A16B5" w:rsidRPr="00171A0C" w:rsidRDefault="006A16B5" w:rsidP="006A16B5">
      <w:pPr>
        <w:spacing w:after="0" w:line="360" w:lineRule="auto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DIRECTOR DE ADMINISTRACION Y PLANEACION DEL INMAYA</w:t>
      </w:r>
    </w:p>
    <w:p w14:paraId="6888CDB7" w14:textId="77777777" w:rsidR="006A16B5" w:rsidRPr="00171A0C" w:rsidRDefault="006A16B5" w:rsidP="006A16B5">
      <w:pPr>
        <w:spacing w:after="0" w:line="360" w:lineRule="auto"/>
        <w:rPr>
          <w:rFonts w:ascii="Times New Roman" w:hAnsi="Times New Roman" w:cs="Times New Roman"/>
          <w:b/>
        </w:rPr>
      </w:pPr>
      <w:r w:rsidRPr="00171A0C">
        <w:rPr>
          <w:rFonts w:ascii="Times New Roman" w:hAnsi="Times New Roman" w:cs="Times New Roman"/>
          <w:b/>
        </w:rPr>
        <w:t>P R E S E N T E.</w:t>
      </w:r>
    </w:p>
    <w:p w14:paraId="6348D2F3" w14:textId="0B887A04" w:rsidR="006A16B5" w:rsidRPr="00171A0C" w:rsidRDefault="006A16B5" w:rsidP="00194364">
      <w:pPr>
        <w:spacing w:line="360" w:lineRule="auto"/>
        <w:ind w:right="-234"/>
        <w:jc w:val="both"/>
        <w:rPr>
          <w:rFonts w:ascii="Times New Roman" w:eastAsia="Montserrat" w:hAnsi="Times New Roman" w:cs="Times New Roman"/>
        </w:rPr>
      </w:pPr>
      <w:r w:rsidRPr="00171A0C">
        <w:rPr>
          <w:rFonts w:ascii="Times New Roman" w:eastAsia="Montserrat" w:hAnsi="Times New Roman" w:cs="Times New Roman"/>
        </w:rPr>
        <w:t xml:space="preserve">Por medio de la presente y de la manera más atenta me permito a entregar a usted la comprobación del recurso solicitado por la cantidad de $ </w:t>
      </w:r>
      <w:r w:rsidR="00647F5C">
        <w:rPr>
          <w:rFonts w:ascii="Times New Roman" w:eastAsia="Montserrat" w:hAnsi="Times New Roman" w:cs="Times New Roman"/>
        </w:rPr>
        <w:t>3</w:t>
      </w:r>
      <w:r w:rsidR="00927A58">
        <w:rPr>
          <w:rFonts w:ascii="Times New Roman" w:eastAsia="Montserrat" w:hAnsi="Times New Roman" w:cs="Times New Roman"/>
        </w:rPr>
        <w:t>,027.64</w:t>
      </w:r>
      <w:r w:rsidRPr="00171A0C">
        <w:rPr>
          <w:rFonts w:ascii="Times New Roman" w:eastAsia="Montserrat" w:hAnsi="Times New Roman" w:cs="Times New Roman"/>
        </w:rPr>
        <w:t xml:space="preserve"> </w:t>
      </w:r>
      <w:r w:rsidR="00853168" w:rsidRPr="00171A0C">
        <w:rPr>
          <w:rFonts w:ascii="Times New Roman" w:eastAsia="Montserrat" w:hAnsi="Times New Roman" w:cs="Times New Roman"/>
        </w:rPr>
        <w:t xml:space="preserve">son </w:t>
      </w:r>
      <w:r w:rsidRPr="00171A0C">
        <w:rPr>
          <w:rFonts w:ascii="Times New Roman" w:eastAsia="Montserrat" w:hAnsi="Times New Roman" w:cs="Times New Roman"/>
        </w:rPr>
        <w:t>(</w:t>
      </w:r>
      <w:r w:rsidR="00927A58">
        <w:rPr>
          <w:rFonts w:ascii="Times New Roman" w:eastAsia="Montserrat" w:hAnsi="Times New Roman" w:cs="Times New Roman"/>
        </w:rPr>
        <w:t>tres</w:t>
      </w:r>
      <w:r w:rsidR="00853168" w:rsidRPr="00171A0C">
        <w:rPr>
          <w:rFonts w:ascii="Times New Roman" w:eastAsia="Montserrat" w:hAnsi="Times New Roman" w:cs="Times New Roman"/>
        </w:rPr>
        <w:t xml:space="preserve"> mil</w:t>
      </w:r>
      <w:r w:rsidR="00FE4F1C">
        <w:rPr>
          <w:rFonts w:ascii="Times New Roman" w:eastAsia="Montserrat" w:hAnsi="Times New Roman" w:cs="Times New Roman"/>
        </w:rPr>
        <w:t xml:space="preserve"> veinti</w:t>
      </w:r>
      <w:r w:rsidR="00C1569A">
        <w:rPr>
          <w:rFonts w:ascii="Times New Roman" w:eastAsia="Montserrat" w:hAnsi="Times New Roman" w:cs="Times New Roman"/>
        </w:rPr>
        <w:t>siete</w:t>
      </w:r>
      <w:r w:rsidR="00853168" w:rsidRPr="00171A0C">
        <w:rPr>
          <w:rFonts w:ascii="Times New Roman" w:eastAsia="Montserrat" w:hAnsi="Times New Roman" w:cs="Times New Roman"/>
        </w:rPr>
        <w:t xml:space="preserve"> </w:t>
      </w:r>
      <w:r w:rsidRPr="00171A0C">
        <w:rPr>
          <w:rFonts w:ascii="Times New Roman" w:eastAsia="Montserrat" w:hAnsi="Times New Roman" w:cs="Times New Roman"/>
        </w:rPr>
        <w:t xml:space="preserve">pesos </w:t>
      </w:r>
      <w:r w:rsidR="00C1569A">
        <w:rPr>
          <w:rFonts w:ascii="Times New Roman" w:eastAsia="Montserrat" w:hAnsi="Times New Roman" w:cs="Times New Roman"/>
        </w:rPr>
        <w:t>64</w:t>
      </w:r>
      <w:r w:rsidRPr="00171A0C">
        <w:rPr>
          <w:rFonts w:ascii="Times New Roman" w:eastAsia="Montserrat" w:hAnsi="Times New Roman" w:cs="Times New Roman"/>
        </w:rPr>
        <w:t xml:space="preserve">/100 M.N) en atención al oficio </w:t>
      </w:r>
      <w:r w:rsidR="00853168" w:rsidRPr="00171A0C">
        <w:rPr>
          <w:rFonts w:ascii="Times New Roman" w:hAnsi="Times New Roman" w:cs="Times New Roman"/>
          <w:b/>
        </w:rPr>
        <w:t>INMAYA/DG/</w:t>
      </w:r>
      <w:proofErr w:type="spellStart"/>
      <w:r w:rsidR="00853168" w:rsidRPr="00171A0C">
        <w:rPr>
          <w:rFonts w:ascii="Times New Roman" w:hAnsi="Times New Roman" w:cs="Times New Roman"/>
          <w:b/>
        </w:rPr>
        <w:t>DCyEI</w:t>
      </w:r>
      <w:proofErr w:type="spellEnd"/>
      <w:r w:rsidR="00853168" w:rsidRPr="00171A0C">
        <w:rPr>
          <w:rFonts w:ascii="Times New Roman" w:hAnsi="Times New Roman" w:cs="Times New Roman"/>
          <w:b/>
        </w:rPr>
        <w:t>/</w:t>
      </w:r>
      <w:proofErr w:type="spellStart"/>
      <w:r w:rsidR="00853168" w:rsidRPr="00171A0C">
        <w:rPr>
          <w:rFonts w:ascii="Times New Roman" w:hAnsi="Times New Roman" w:cs="Times New Roman"/>
          <w:b/>
        </w:rPr>
        <w:t>DPyCI</w:t>
      </w:r>
      <w:proofErr w:type="spellEnd"/>
      <w:r w:rsidR="00853168" w:rsidRPr="00171A0C">
        <w:rPr>
          <w:rFonts w:ascii="Times New Roman" w:hAnsi="Times New Roman" w:cs="Times New Roman"/>
          <w:b/>
        </w:rPr>
        <w:t>/</w:t>
      </w:r>
      <w:r w:rsidR="006574E2">
        <w:rPr>
          <w:rFonts w:ascii="Times New Roman" w:hAnsi="Times New Roman" w:cs="Times New Roman"/>
          <w:b/>
        </w:rPr>
        <w:t>0</w:t>
      </w:r>
      <w:r w:rsidR="001B13CE">
        <w:rPr>
          <w:rFonts w:ascii="Times New Roman" w:hAnsi="Times New Roman" w:cs="Times New Roman"/>
          <w:b/>
        </w:rPr>
        <w:t>006</w:t>
      </w:r>
      <w:r w:rsidR="00853168" w:rsidRPr="00171A0C">
        <w:rPr>
          <w:rFonts w:ascii="Times New Roman" w:hAnsi="Times New Roman" w:cs="Times New Roman"/>
          <w:b/>
        </w:rPr>
        <w:t>/</w:t>
      </w:r>
      <w:r w:rsidR="0007206F" w:rsidRPr="00171A0C">
        <w:rPr>
          <w:rFonts w:ascii="Times New Roman" w:hAnsi="Times New Roman" w:cs="Times New Roman"/>
          <w:b/>
        </w:rPr>
        <w:t>I</w:t>
      </w:r>
      <w:r w:rsidR="001B13CE">
        <w:rPr>
          <w:rFonts w:ascii="Times New Roman" w:hAnsi="Times New Roman" w:cs="Times New Roman"/>
          <w:b/>
        </w:rPr>
        <w:t>I</w:t>
      </w:r>
      <w:r w:rsidR="0007206F" w:rsidRPr="00171A0C">
        <w:rPr>
          <w:rFonts w:ascii="Times New Roman" w:hAnsi="Times New Roman" w:cs="Times New Roman"/>
          <w:b/>
        </w:rPr>
        <w:t>I/202</w:t>
      </w:r>
      <w:r w:rsidR="00D31298">
        <w:rPr>
          <w:rFonts w:ascii="Times New Roman" w:hAnsi="Times New Roman" w:cs="Times New Roman"/>
          <w:b/>
        </w:rPr>
        <w:t>5</w:t>
      </w:r>
      <w:r w:rsidR="006574E2">
        <w:rPr>
          <w:rFonts w:ascii="Times New Roman" w:eastAsia="Montserrat" w:hAnsi="Times New Roman" w:cs="Times New Roman"/>
        </w:rPr>
        <w:t>.</w:t>
      </w:r>
    </w:p>
    <w:p w14:paraId="7BD19C93" w14:textId="77777777" w:rsidR="00696682" w:rsidRPr="00171A0C" w:rsidRDefault="006A16B5" w:rsidP="00194364">
      <w:pPr>
        <w:spacing w:line="360" w:lineRule="auto"/>
        <w:ind w:right="-234"/>
        <w:jc w:val="both"/>
        <w:rPr>
          <w:rFonts w:ascii="Times New Roman" w:eastAsia="Montserrat" w:hAnsi="Times New Roman" w:cs="Times New Roman"/>
        </w:rPr>
      </w:pPr>
      <w:r w:rsidRPr="00171A0C">
        <w:rPr>
          <w:rFonts w:ascii="Times New Roman" w:eastAsia="Montserrat" w:hAnsi="Times New Roman" w:cs="Times New Roman"/>
        </w:rPr>
        <w:t>Me permito adjuntar lo siguiente:</w:t>
      </w:r>
    </w:p>
    <w:p w14:paraId="3370AD9D" w14:textId="77777777" w:rsidR="00696682" w:rsidRPr="00171A0C" w:rsidRDefault="00396E19" w:rsidP="00396E1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1A0C">
        <w:rPr>
          <w:rFonts w:ascii="Times New Roman" w:hAnsi="Times New Roman" w:cs="Times New Roman"/>
        </w:rPr>
        <w:t>Anexo 4; Formato de Operaciones efectuadas No Comprobables por Concepto de Viáticos.</w:t>
      </w:r>
    </w:p>
    <w:p w14:paraId="04C11D68" w14:textId="77777777" w:rsidR="00696682" w:rsidRPr="00171A0C" w:rsidRDefault="00696682" w:rsidP="0069668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1A0C">
        <w:rPr>
          <w:rFonts w:ascii="Times New Roman" w:hAnsi="Times New Roman" w:cs="Times New Roman"/>
        </w:rPr>
        <w:t>Evidencia Fotográfica.</w:t>
      </w:r>
    </w:p>
    <w:p w14:paraId="7F91C930" w14:textId="77777777" w:rsidR="00396E19" w:rsidRPr="00171A0C" w:rsidRDefault="00396E19" w:rsidP="00696682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71A0C">
        <w:rPr>
          <w:rFonts w:ascii="Times New Roman" w:hAnsi="Times New Roman" w:cs="Times New Roman"/>
        </w:rPr>
        <w:t>Comisiones Abiertas</w:t>
      </w:r>
    </w:p>
    <w:p w14:paraId="16E02F4D" w14:textId="77777777" w:rsidR="00696682" w:rsidRPr="00171A0C" w:rsidRDefault="00696682" w:rsidP="00696682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14:paraId="31835000" w14:textId="77777777" w:rsidR="006A16B5" w:rsidRPr="00171A0C" w:rsidRDefault="006A16B5" w:rsidP="00696682">
      <w:pPr>
        <w:spacing w:line="360" w:lineRule="auto"/>
        <w:ind w:right="-234"/>
        <w:jc w:val="both"/>
        <w:rPr>
          <w:rFonts w:ascii="Times New Roman" w:eastAsia="Montserrat" w:hAnsi="Times New Roman" w:cs="Times New Roman"/>
        </w:rPr>
      </w:pPr>
      <w:r w:rsidRPr="00171A0C">
        <w:rPr>
          <w:rFonts w:ascii="Times New Roman" w:eastAsia="Montserrat" w:hAnsi="Times New Roman" w:cs="Times New Roman"/>
        </w:rPr>
        <w:t>Sin más por el momento me despido y aprovecho la ocasión para enviarle un cordial saludo.</w:t>
      </w:r>
    </w:p>
    <w:p w14:paraId="15A0DE3A" w14:textId="77777777" w:rsidR="006A16B5" w:rsidRPr="00171A0C" w:rsidRDefault="006A16B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577A22D2" w14:textId="77777777" w:rsidR="006A16B5" w:rsidRDefault="006A16B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023C24DF" w14:textId="77777777" w:rsidR="006C3515" w:rsidRDefault="006C351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575474C1" w14:textId="77777777" w:rsidR="006C3515" w:rsidRPr="00171A0C" w:rsidRDefault="006C3515" w:rsidP="006A16B5">
      <w:pPr>
        <w:spacing w:after="0" w:line="240" w:lineRule="auto"/>
        <w:ind w:right="282"/>
        <w:rPr>
          <w:rFonts w:ascii="Times New Roman" w:eastAsia="Montserrat" w:hAnsi="Times New Roman" w:cs="Times New Roman"/>
          <w:b/>
        </w:rPr>
      </w:pPr>
    </w:p>
    <w:p w14:paraId="0396C4A2" w14:textId="77777777" w:rsidR="006A16B5" w:rsidRPr="00171A0C" w:rsidRDefault="006A16B5" w:rsidP="006A16B5">
      <w:pPr>
        <w:spacing w:after="0" w:line="240" w:lineRule="auto"/>
        <w:ind w:right="282"/>
        <w:jc w:val="center"/>
        <w:rPr>
          <w:rFonts w:ascii="Times New Roman" w:eastAsia="Montserrat" w:hAnsi="Times New Roman" w:cs="Times New Roman"/>
          <w:b/>
        </w:rPr>
      </w:pPr>
      <w:r w:rsidRPr="00171A0C">
        <w:rPr>
          <w:rFonts w:ascii="Times New Roman" w:eastAsia="Montserrat" w:hAnsi="Times New Roman" w:cs="Times New Roman"/>
          <w:b/>
        </w:rPr>
        <w:t>A T E N T A M E N T E</w:t>
      </w:r>
    </w:p>
    <w:p w14:paraId="4A02355F" w14:textId="77777777" w:rsidR="006A16B5" w:rsidRPr="00171A0C" w:rsidRDefault="006A16B5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51C65208" w14:textId="77777777" w:rsidR="0090751E" w:rsidRDefault="0090751E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2751FBFD" w14:textId="77777777" w:rsidR="006C3515" w:rsidRPr="00171A0C" w:rsidRDefault="006C3515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4045D28D" w14:textId="77777777" w:rsidR="006A16B5" w:rsidRPr="00171A0C" w:rsidRDefault="006A16B5" w:rsidP="006A16B5">
      <w:pPr>
        <w:spacing w:after="0" w:line="240" w:lineRule="auto"/>
        <w:ind w:right="284"/>
        <w:rPr>
          <w:rFonts w:ascii="Times New Roman" w:eastAsia="Montserrat" w:hAnsi="Times New Roman" w:cs="Times New Roman"/>
          <w:b/>
        </w:rPr>
      </w:pPr>
    </w:p>
    <w:p w14:paraId="51AB364D" w14:textId="77777777" w:rsidR="006A16B5" w:rsidRPr="00171A0C" w:rsidRDefault="007800EB" w:rsidP="0090751E">
      <w:pPr>
        <w:spacing w:after="0" w:line="240" w:lineRule="auto"/>
        <w:ind w:right="284"/>
        <w:jc w:val="center"/>
        <w:rPr>
          <w:rFonts w:ascii="Times New Roman" w:eastAsia="Montserrat" w:hAnsi="Times New Roman" w:cs="Times New Roman"/>
          <w:b/>
        </w:rPr>
      </w:pPr>
      <w:r w:rsidRPr="00171A0C">
        <w:rPr>
          <w:rFonts w:ascii="Times New Roman" w:eastAsia="Montserrat" w:hAnsi="Times New Roman" w:cs="Times New Roman"/>
          <w:b/>
        </w:rPr>
        <w:t>_______________</w:t>
      </w:r>
      <w:r w:rsidR="0090751E" w:rsidRPr="00171A0C">
        <w:rPr>
          <w:rFonts w:ascii="Times New Roman" w:eastAsia="Montserrat" w:hAnsi="Times New Roman" w:cs="Times New Roman"/>
          <w:b/>
        </w:rPr>
        <w:t>______________________</w:t>
      </w:r>
    </w:p>
    <w:p w14:paraId="304F01F6" w14:textId="77777777" w:rsidR="006A16B5" w:rsidRPr="00171A0C" w:rsidRDefault="0007206F" w:rsidP="007800EB">
      <w:pPr>
        <w:spacing w:after="0" w:line="240" w:lineRule="auto"/>
        <w:ind w:right="284"/>
        <w:jc w:val="center"/>
        <w:rPr>
          <w:rFonts w:ascii="Times New Roman" w:eastAsia="Montserrat" w:hAnsi="Times New Roman" w:cs="Times New Roman"/>
          <w:b/>
        </w:rPr>
      </w:pPr>
      <w:r w:rsidRPr="00171A0C">
        <w:rPr>
          <w:rFonts w:ascii="Times New Roman" w:eastAsia="Montserrat" w:hAnsi="Times New Roman" w:cs="Times New Roman"/>
          <w:b/>
        </w:rPr>
        <w:t>MTRO. NOE IVAN CAAMAL HUCHIN</w:t>
      </w:r>
    </w:p>
    <w:p w14:paraId="620B19F9" w14:textId="77777777" w:rsidR="006A16B5" w:rsidRPr="00171A0C" w:rsidRDefault="00A81151" w:rsidP="007800EB">
      <w:pPr>
        <w:spacing w:after="0" w:line="240" w:lineRule="auto"/>
        <w:ind w:right="284"/>
        <w:jc w:val="center"/>
        <w:rPr>
          <w:rFonts w:ascii="Times New Roman" w:eastAsia="Montserrat" w:hAnsi="Times New Roman" w:cs="Times New Roman"/>
          <w:b/>
        </w:rPr>
      </w:pPr>
      <w:r>
        <w:rPr>
          <w:rFonts w:ascii="Times New Roman" w:eastAsia="Montserrat" w:hAnsi="Times New Roman" w:cs="Times New Roman"/>
          <w:b/>
        </w:rPr>
        <w:t>JEFE DE DEPARTAMENTO</w:t>
      </w:r>
      <w:r w:rsidR="007800EB" w:rsidRPr="00171A0C">
        <w:rPr>
          <w:rFonts w:ascii="Times New Roman" w:eastAsia="Montserrat" w:hAnsi="Times New Roman" w:cs="Times New Roman"/>
          <w:b/>
        </w:rPr>
        <w:t xml:space="preserve"> DE </w:t>
      </w:r>
      <w:r>
        <w:rPr>
          <w:rFonts w:ascii="Times New Roman" w:eastAsia="Montserrat" w:hAnsi="Times New Roman" w:cs="Times New Roman"/>
          <w:b/>
        </w:rPr>
        <w:t>PARTICIPACIÓN Y</w:t>
      </w:r>
      <w:r w:rsidR="007800EB" w:rsidRPr="00171A0C">
        <w:rPr>
          <w:rFonts w:ascii="Times New Roman" w:eastAsia="Montserrat" w:hAnsi="Times New Roman" w:cs="Times New Roman"/>
          <w:b/>
        </w:rPr>
        <w:t xml:space="preserve"> CONSULTA</w:t>
      </w:r>
      <w:r w:rsidR="0007206F" w:rsidRPr="00171A0C">
        <w:rPr>
          <w:rFonts w:ascii="Times New Roman" w:eastAsia="Montserrat" w:hAnsi="Times New Roman" w:cs="Times New Roman"/>
          <w:b/>
        </w:rPr>
        <w:t xml:space="preserve"> </w:t>
      </w:r>
      <w:r>
        <w:rPr>
          <w:rFonts w:ascii="Times New Roman" w:eastAsia="Montserrat" w:hAnsi="Times New Roman" w:cs="Times New Roman"/>
          <w:b/>
        </w:rPr>
        <w:t>INDIGENA</w:t>
      </w:r>
    </w:p>
    <w:p w14:paraId="5EF05CF7" w14:textId="77777777" w:rsidR="006A16B5" w:rsidRPr="00171A0C" w:rsidRDefault="006A16B5" w:rsidP="006A16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  <w:r w:rsidRPr="00171A0C">
        <w:rPr>
          <w:rFonts w:ascii="Times New Roman" w:eastAsia="Montserrat" w:hAnsi="Times New Roman" w:cs="Times New Roman"/>
          <w:color w:val="000000"/>
        </w:rPr>
        <w:t xml:space="preserve">                                      </w:t>
      </w:r>
      <w:r w:rsidRPr="00171A0C">
        <w:rPr>
          <w:rFonts w:ascii="Times New Roman" w:eastAsia="Montserrat" w:hAnsi="Times New Roman" w:cs="Times New Roman"/>
        </w:rPr>
        <w:t xml:space="preserve">            </w:t>
      </w:r>
      <w:r w:rsidRPr="00171A0C">
        <w:rPr>
          <w:rFonts w:ascii="Times New Roman" w:eastAsia="Montserrat" w:hAnsi="Times New Roman" w:cs="Times New Roman"/>
          <w:color w:val="000000"/>
        </w:rPr>
        <w:t xml:space="preserve">             </w:t>
      </w:r>
    </w:p>
    <w:p w14:paraId="462B6511" w14:textId="77777777" w:rsidR="007800EB" w:rsidRDefault="007800EB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3801E861" w14:textId="77777777" w:rsidR="00171A0C" w:rsidRDefault="00171A0C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08021039" w14:textId="77777777" w:rsidR="006C3515" w:rsidRDefault="006C351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5B425228" w14:textId="77777777" w:rsidR="006C3515" w:rsidRDefault="006C351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08272D9E" w14:textId="77777777" w:rsidR="006C3515" w:rsidRDefault="006C351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</w:rPr>
      </w:pPr>
    </w:p>
    <w:p w14:paraId="0019DD52" w14:textId="77777777" w:rsidR="006A16B5" w:rsidRPr="00171A0C" w:rsidRDefault="006A16B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C.c.p</w:t>
      </w:r>
      <w:proofErr w:type="spellEnd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. </w:t>
      </w:r>
      <w:proofErr w:type="gram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Expediente.</w:t>
      </w:r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-</w:t>
      </w:r>
      <w:proofErr w:type="gramEnd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Lic. Eder Enrique Chuc </w:t>
      </w:r>
      <w:proofErr w:type="spellStart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Cen</w:t>
      </w:r>
      <w:proofErr w:type="spellEnd"/>
      <w:r w:rsidR="007800EB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.- Director General del INMAYA</w:t>
      </w:r>
    </w:p>
    <w:p w14:paraId="7B4C33D4" w14:textId="77777777" w:rsidR="007800EB" w:rsidRPr="00171A0C" w:rsidRDefault="007800EB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C.c.p</w:t>
      </w:r>
      <w:proofErr w:type="spellEnd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. Expediente</w:t>
      </w:r>
    </w:p>
    <w:p w14:paraId="356D5031" w14:textId="77777777" w:rsidR="006A16B5" w:rsidRPr="00171A0C" w:rsidRDefault="007800EB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</w:t>
      </w:r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</w:t>
      </w: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NICH/</w:t>
      </w:r>
      <w:proofErr w:type="spellStart"/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lmjs</w:t>
      </w:r>
      <w:proofErr w:type="spellEnd"/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</w:t>
      </w:r>
    </w:p>
    <w:p w14:paraId="3DAA38F3" w14:textId="77777777" w:rsidR="006A16B5" w:rsidRPr="00171A0C" w:rsidRDefault="006A16B5" w:rsidP="007800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</w:t>
      </w:r>
    </w:p>
    <w:p w14:paraId="46579140" w14:textId="77777777" w:rsidR="007800EB" w:rsidRPr="00171A0C" w:rsidRDefault="006A16B5" w:rsidP="006A16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</w:p>
    <w:p w14:paraId="286C2F53" w14:textId="77777777" w:rsidR="006A16B5" w:rsidRPr="00171A0C" w:rsidRDefault="007800EB" w:rsidP="006A16B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Av. Andrés Quintana Roo # 221, Con Av. Primo de Verdad y Calle Roma</w:t>
      </w:r>
    </w:p>
    <w:p w14:paraId="59604C48" w14:textId="77777777" w:rsidR="00396E19" w:rsidRPr="00171A0C" w:rsidRDefault="006A16B5" w:rsidP="00194364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jc w:val="center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7800EB" w:rsidRPr="00171A0C">
        <w:rPr>
          <w:rFonts w:ascii="Times New Roman" w:eastAsia="Montserrat" w:hAnsi="Times New Roman" w:cs="Times New Roman"/>
          <w:sz w:val="16"/>
          <w:szCs w:val="16"/>
        </w:rPr>
        <w:t xml:space="preserve">                          </w:t>
      </w:r>
      <w:r w:rsidRPr="00171A0C">
        <w:rPr>
          <w:rFonts w:ascii="Times New Roman" w:eastAsia="Montserrat" w:hAnsi="Times New Roman" w:cs="Times New Roman"/>
          <w:sz w:val="16"/>
          <w:szCs w:val="16"/>
        </w:rPr>
        <w:t xml:space="preserve">   </w:t>
      </w: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>Col. Venustiano Carranza C.P. 77012 Chetumal, Quintana Roo, México.</w:t>
      </w:r>
    </w:p>
    <w:p w14:paraId="5E5B4AC9" w14:textId="77777777" w:rsidR="0036338C" w:rsidRPr="00171A0C" w:rsidRDefault="00396E19" w:rsidP="00194364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jc w:val="center"/>
        <w:rPr>
          <w:rFonts w:ascii="Times New Roman" w:eastAsia="Montserrat" w:hAnsi="Times New Roman" w:cs="Times New Roman"/>
          <w:color w:val="000000"/>
          <w:sz w:val="16"/>
          <w:szCs w:val="16"/>
        </w:rPr>
      </w:pPr>
      <w:r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9831293242 Ext. 602</w:t>
      </w:r>
      <w:r w:rsidR="00194364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</w:t>
      </w:r>
      <w:r w:rsidR="006A16B5" w:rsidRPr="00171A0C">
        <w:rPr>
          <w:rFonts w:ascii="Times New Roman" w:eastAsia="Montserrat" w:hAnsi="Times New Roman" w:cs="Times New Roman"/>
          <w:color w:val="000000"/>
          <w:sz w:val="16"/>
          <w:szCs w:val="16"/>
        </w:rPr>
        <w:t xml:space="preserve">        </w:t>
      </w:r>
    </w:p>
    <w:p w14:paraId="6F50D8AF" w14:textId="77777777" w:rsidR="00473E55" w:rsidRDefault="00473E55" w:rsidP="00194364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</w:rPr>
      </w:pPr>
    </w:p>
    <w:p w14:paraId="31CE1B92" w14:textId="53E90414" w:rsidR="006C3515" w:rsidRDefault="006A16B5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                 </w:t>
      </w:r>
      <w:r w:rsidR="00194364">
        <w:rPr>
          <w:rFonts w:ascii="Montserrat" w:eastAsia="Montserrat" w:hAnsi="Montserrat" w:cs="Montserrat"/>
          <w:color w:val="000000"/>
          <w:sz w:val="16"/>
          <w:szCs w:val="16"/>
        </w:rPr>
        <w:t xml:space="preserve">           </w:t>
      </w:r>
    </w:p>
    <w:p w14:paraId="060ED0DC" w14:textId="77777777" w:rsidR="00473E55" w:rsidRPr="00810375" w:rsidRDefault="00473E55" w:rsidP="0047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Anexo 4</w:t>
      </w:r>
    </w:p>
    <w:p w14:paraId="016F2BE4" w14:textId="77777777" w:rsidR="00473E55" w:rsidRPr="00810375" w:rsidRDefault="00473E55" w:rsidP="00473E5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Formato de Operaciones efectuadas No Comprobables por Concepto de Viáticos</w:t>
      </w:r>
    </w:p>
    <w:p w14:paraId="20F38480" w14:textId="3152CEEA" w:rsidR="00473E55" w:rsidRPr="00810375" w:rsidRDefault="00473E55" w:rsidP="00473E5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Chetumal, Quintana Roo, a los</w:t>
      </w:r>
      <w:r w:rsidR="0016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95E">
        <w:rPr>
          <w:rFonts w:ascii="Times New Roman" w:hAnsi="Times New Roman" w:cs="Times New Roman"/>
          <w:b/>
          <w:sz w:val="24"/>
          <w:szCs w:val="24"/>
        </w:rPr>
        <w:t>1</w:t>
      </w:r>
      <w:r w:rsidR="001672D7">
        <w:rPr>
          <w:rFonts w:ascii="Times New Roman" w:hAnsi="Times New Roman" w:cs="Times New Roman"/>
          <w:b/>
          <w:sz w:val="24"/>
          <w:szCs w:val="24"/>
        </w:rPr>
        <w:t>8</w:t>
      </w:r>
      <w:r w:rsidRPr="00810375">
        <w:rPr>
          <w:rFonts w:ascii="Times New Roman" w:hAnsi="Times New Roman" w:cs="Times New Roman"/>
          <w:b/>
          <w:sz w:val="24"/>
          <w:szCs w:val="24"/>
        </w:rPr>
        <w:t xml:space="preserve"> día (s) del mes de </w:t>
      </w:r>
      <w:r w:rsidR="00E1795E">
        <w:rPr>
          <w:rFonts w:ascii="Times New Roman" w:hAnsi="Times New Roman" w:cs="Times New Roman"/>
          <w:b/>
          <w:sz w:val="24"/>
          <w:szCs w:val="24"/>
        </w:rPr>
        <w:t>marzo</w:t>
      </w:r>
      <w:r w:rsidRPr="00810375">
        <w:rPr>
          <w:rFonts w:ascii="Times New Roman" w:hAnsi="Times New Roman" w:cs="Times New Roman"/>
          <w:b/>
          <w:sz w:val="24"/>
          <w:szCs w:val="24"/>
        </w:rPr>
        <w:t xml:space="preserve"> del 202</w:t>
      </w:r>
      <w:r w:rsidR="00E1795E">
        <w:rPr>
          <w:rFonts w:ascii="Times New Roman" w:hAnsi="Times New Roman" w:cs="Times New Roman"/>
          <w:b/>
          <w:sz w:val="24"/>
          <w:szCs w:val="24"/>
        </w:rPr>
        <w:t>5</w:t>
      </w:r>
    </w:p>
    <w:p w14:paraId="392EDE98" w14:textId="77777777" w:rsidR="00473E55" w:rsidRPr="00810375" w:rsidRDefault="00473E55" w:rsidP="00473E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61E461F" w14:textId="77777777" w:rsidR="00473E55" w:rsidRPr="00810375" w:rsidRDefault="00473E55" w:rsidP="00473E5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LIC. DIEGO RODOLFO POLANCO SAMANIEGO</w:t>
      </w:r>
    </w:p>
    <w:p w14:paraId="6274EDC6" w14:textId="77777777" w:rsidR="00473E55" w:rsidRPr="00810375" w:rsidRDefault="00473E55" w:rsidP="00473E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DIRECTOR DE ADMINISTRACION Y PLANEACION DEL INMAYA</w:t>
      </w:r>
    </w:p>
    <w:p w14:paraId="3AD2AEF4" w14:textId="77777777" w:rsidR="00473E55" w:rsidRPr="00810375" w:rsidRDefault="00473E55" w:rsidP="00473E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>P R E S E N T E.</w:t>
      </w:r>
    </w:p>
    <w:p w14:paraId="3F8EA14E" w14:textId="090D8C3B" w:rsidR="00473E55" w:rsidRPr="0081037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375">
        <w:rPr>
          <w:rFonts w:ascii="Times New Roman" w:hAnsi="Times New Roman" w:cs="Times New Roman"/>
          <w:sz w:val="24"/>
          <w:szCs w:val="24"/>
        </w:rPr>
        <w:t>Atendiendo a lo dispuesto en artículo 3</w:t>
      </w:r>
      <w:r w:rsidR="008776F7">
        <w:rPr>
          <w:rFonts w:ascii="Times New Roman" w:hAnsi="Times New Roman" w:cs="Times New Roman"/>
          <w:sz w:val="24"/>
          <w:szCs w:val="24"/>
        </w:rPr>
        <w:t>9</w:t>
      </w:r>
      <w:r w:rsidRPr="00810375">
        <w:rPr>
          <w:rFonts w:ascii="Times New Roman" w:hAnsi="Times New Roman" w:cs="Times New Roman"/>
          <w:sz w:val="24"/>
          <w:szCs w:val="24"/>
        </w:rPr>
        <w:t xml:space="preserve">, </w:t>
      </w:r>
      <w:r w:rsidR="008776F7">
        <w:rPr>
          <w:rFonts w:ascii="Times New Roman" w:hAnsi="Times New Roman" w:cs="Times New Roman"/>
          <w:sz w:val="24"/>
          <w:szCs w:val="24"/>
        </w:rPr>
        <w:t xml:space="preserve">segundo </w:t>
      </w:r>
      <w:r w:rsidR="00EC66EB">
        <w:rPr>
          <w:rFonts w:ascii="Times New Roman" w:hAnsi="Times New Roman" w:cs="Times New Roman"/>
          <w:sz w:val="24"/>
          <w:szCs w:val="24"/>
        </w:rPr>
        <w:t>párrafo</w:t>
      </w:r>
      <w:r w:rsidRPr="00810375">
        <w:rPr>
          <w:rFonts w:ascii="Times New Roman" w:hAnsi="Times New Roman" w:cs="Times New Roman"/>
          <w:sz w:val="24"/>
          <w:szCs w:val="24"/>
        </w:rPr>
        <w:t xml:space="preserve"> de los </w:t>
      </w:r>
      <w:r w:rsidRPr="00810375">
        <w:rPr>
          <w:rFonts w:ascii="Times New Roman" w:hAnsi="Times New Roman" w:cs="Times New Roman"/>
          <w:i/>
          <w:sz w:val="24"/>
          <w:szCs w:val="24"/>
        </w:rPr>
        <w:t>LINEAMIENTOS PARA EL EJERCICIO, CONTROL Y COMPROBACION DEL GASTO PÚBLICO DESTINADO AL PAGO DE VIATICOS, PASAJES Y DEMAS EROGACIONES RELACIONADAS CON LAS COMISIONES OFICIALES EFECTUADAS POR LAS PERSONAS SERVIDORAS PÚBLICAS DE</w:t>
      </w:r>
      <w:r w:rsidR="00EC66EB">
        <w:rPr>
          <w:rFonts w:ascii="Times New Roman" w:hAnsi="Times New Roman" w:cs="Times New Roman"/>
          <w:i/>
          <w:sz w:val="24"/>
          <w:szCs w:val="24"/>
        </w:rPr>
        <w:t>L</w:t>
      </w:r>
      <w:r w:rsidR="0048168B">
        <w:rPr>
          <w:rFonts w:ascii="Times New Roman" w:hAnsi="Times New Roman" w:cs="Times New Roman"/>
          <w:i/>
          <w:sz w:val="24"/>
          <w:szCs w:val="24"/>
        </w:rPr>
        <w:t xml:space="preserve"> INSTITUTO PARA EL DESARROLLO DEL PUEBLO MAYA Y LAS COMUNIDADES INDIGENAS</w:t>
      </w:r>
      <w:r w:rsidRPr="00810375">
        <w:rPr>
          <w:rFonts w:ascii="Times New Roman" w:hAnsi="Times New Roman" w:cs="Times New Roman"/>
          <w:i/>
          <w:sz w:val="24"/>
          <w:szCs w:val="24"/>
        </w:rPr>
        <w:t xml:space="preserve"> DEL ESTADO DE QUINTANA ROO</w:t>
      </w:r>
      <w:r w:rsidRPr="00810375">
        <w:rPr>
          <w:rFonts w:ascii="Times New Roman" w:hAnsi="Times New Roman" w:cs="Times New Roman"/>
          <w:sz w:val="24"/>
          <w:szCs w:val="24"/>
        </w:rPr>
        <w:t>, se expide el presente para efectos de acreditar las operaciones efectuadas no comprobables por concepto de viáticos, por la cantidad de $</w:t>
      </w:r>
      <w:r w:rsidR="00396E19" w:rsidRPr="00810375">
        <w:rPr>
          <w:rFonts w:ascii="Times New Roman" w:hAnsi="Times New Roman" w:cs="Times New Roman"/>
          <w:sz w:val="24"/>
          <w:szCs w:val="24"/>
        </w:rPr>
        <w:t xml:space="preserve"> </w:t>
      </w:r>
      <w:r w:rsidR="00A44C00">
        <w:rPr>
          <w:rFonts w:ascii="Times New Roman" w:hAnsi="Times New Roman" w:cs="Times New Roman"/>
          <w:sz w:val="24"/>
          <w:szCs w:val="24"/>
        </w:rPr>
        <w:t>3,027.64</w:t>
      </w:r>
      <w:r w:rsidRPr="00810375">
        <w:rPr>
          <w:rFonts w:ascii="Times New Roman" w:hAnsi="Times New Roman" w:cs="Times New Roman"/>
          <w:sz w:val="24"/>
          <w:szCs w:val="24"/>
        </w:rPr>
        <w:t>, derivadas de la comisión que m</w:t>
      </w:r>
      <w:r w:rsidR="005361D3" w:rsidRPr="00810375">
        <w:rPr>
          <w:rFonts w:ascii="Times New Roman" w:hAnsi="Times New Roman" w:cs="Times New Roman"/>
          <w:sz w:val="24"/>
          <w:szCs w:val="24"/>
        </w:rPr>
        <w:t xml:space="preserve">e fue encomendada, con motivo de </w:t>
      </w:r>
      <w:r w:rsidR="00B20E1C">
        <w:rPr>
          <w:rFonts w:ascii="Times New Roman" w:hAnsi="Times New Roman" w:cs="Times New Roman"/>
          <w:sz w:val="24"/>
          <w:szCs w:val="24"/>
        </w:rPr>
        <w:t>apoyar de manera operativa en diversas actividades</w:t>
      </w:r>
      <w:r w:rsidR="008A403A">
        <w:rPr>
          <w:rFonts w:ascii="Times New Roman" w:hAnsi="Times New Roman" w:cs="Times New Roman"/>
          <w:sz w:val="24"/>
          <w:szCs w:val="24"/>
        </w:rPr>
        <w:t xml:space="preserve">, tales como; </w:t>
      </w:r>
      <w:r w:rsidR="00FD273D">
        <w:rPr>
          <w:rFonts w:ascii="Times New Roman" w:hAnsi="Times New Roman" w:cs="Times New Roman"/>
          <w:sz w:val="24"/>
          <w:szCs w:val="24"/>
        </w:rPr>
        <w:t>Reunión</w:t>
      </w:r>
      <w:r w:rsidR="008A403A">
        <w:rPr>
          <w:rFonts w:ascii="Times New Roman" w:hAnsi="Times New Roman" w:cs="Times New Roman"/>
          <w:sz w:val="24"/>
          <w:szCs w:val="24"/>
        </w:rPr>
        <w:t xml:space="preserve"> con Delegados, entrega de constancias</w:t>
      </w:r>
      <w:r w:rsidR="00636A27">
        <w:rPr>
          <w:rFonts w:ascii="Times New Roman" w:hAnsi="Times New Roman" w:cs="Times New Roman"/>
          <w:sz w:val="24"/>
          <w:szCs w:val="24"/>
        </w:rPr>
        <w:t xml:space="preserve"> de cursos de urdido de hamacas, entrega de apoyos para fiestas </w:t>
      </w:r>
      <w:r w:rsidR="00FD273D">
        <w:rPr>
          <w:rFonts w:ascii="Times New Roman" w:hAnsi="Times New Roman" w:cs="Times New Roman"/>
          <w:sz w:val="24"/>
          <w:szCs w:val="24"/>
        </w:rPr>
        <w:t>tradicionales, e inauguración de la fiesta del pueblo y noche de vaquería</w:t>
      </w:r>
      <w:r w:rsidRPr="00810375">
        <w:rPr>
          <w:rFonts w:ascii="Times New Roman" w:hAnsi="Times New Roman" w:cs="Times New Roman"/>
          <w:sz w:val="24"/>
          <w:szCs w:val="24"/>
        </w:rPr>
        <w:t xml:space="preserve">, </w:t>
      </w:r>
      <w:r w:rsidR="00FD273D">
        <w:rPr>
          <w:rFonts w:ascii="Times New Roman" w:hAnsi="Times New Roman" w:cs="Times New Roman"/>
          <w:sz w:val="24"/>
          <w:szCs w:val="24"/>
        </w:rPr>
        <w:t xml:space="preserve">en las comunidades indígenas de </w:t>
      </w:r>
      <w:r w:rsidR="001D0E18">
        <w:rPr>
          <w:rFonts w:ascii="Times New Roman" w:hAnsi="Times New Roman" w:cs="Times New Roman"/>
          <w:sz w:val="24"/>
          <w:szCs w:val="24"/>
        </w:rPr>
        <w:t>Hidalgo de Cortez, X-</w:t>
      </w:r>
      <w:proofErr w:type="spellStart"/>
      <w:r w:rsidR="001D0E18">
        <w:rPr>
          <w:rFonts w:ascii="Times New Roman" w:hAnsi="Times New Roman" w:cs="Times New Roman"/>
          <w:sz w:val="24"/>
          <w:szCs w:val="24"/>
        </w:rPr>
        <w:t>cabil</w:t>
      </w:r>
      <w:proofErr w:type="spellEnd"/>
      <w:r w:rsidR="001D0E18">
        <w:rPr>
          <w:rFonts w:ascii="Times New Roman" w:hAnsi="Times New Roman" w:cs="Times New Roman"/>
          <w:sz w:val="24"/>
          <w:szCs w:val="24"/>
        </w:rPr>
        <w:t xml:space="preserve">, Tepich y San </w:t>
      </w:r>
      <w:r w:rsidR="00C23FF9">
        <w:rPr>
          <w:rFonts w:ascii="Times New Roman" w:hAnsi="Times New Roman" w:cs="Times New Roman"/>
          <w:sz w:val="24"/>
          <w:szCs w:val="24"/>
        </w:rPr>
        <w:t>José</w:t>
      </w:r>
      <w:r w:rsidR="001D0E18">
        <w:rPr>
          <w:rFonts w:ascii="Times New Roman" w:hAnsi="Times New Roman" w:cs="Times New Roman"/>
          <w:sz w:val="24"/>
          <w:szCs w:val="24"/>
        </w:rPr>
        <w:t xml:space="preserve"> II los días </w:t>
      </w:r>
      <w:r w:rsidR="00C23FF9">
        <w:rPr>
          <w:rFonts w:ascii="Times New Roman" w:hAnsi="Times New Roman" w:cs="Times New Roman"/>
          <w:sz w:val="24"/>
          <w:szCs w:val="24"/>
        </w:rPr>
        <w:t xml:space="preserve">11, 12, 13, 14 y 15 de marzo del año en </w:t>
      </w:r>
      <w:r w:rsidR="00042157">
        <w:rPr>
          <w:rFonts w:ascii="Times New Roman" w:hAnsi="Times New Roman" w:cs="Times New Roman"/>
          <w:sz w:val="24"/>
          <w:szCs w:val="24"/>
        </w:rPr>
        <w:t>curso,</w:t>
      </w:r>
      <w:r w:rsidR="00042157" w:rsidRPr="00810375">
        <w:rPr>
          <w:rFonts w:ascii="Times New Roman" w:hAnsi="Times New Roman" w:cs="Times New Roman"/>
          <w:sz w:val="24"/>
          <w:szCs w:val="24"/>
        </w:rPr>
        <w:t xml:space="preserve"> en</w:t>
      </w:r>
      <w:r w:rsidRPr="00810375">
        <w:rPr>
          <w:rFonts w:ascii="Times New Roman" w:hAnsi="Times New Roman" w:cs="Times New Roman"/>
          <w:sz w:val="24"/>
          <w:szCs w:val="24"/>
        </w:rPr>
        <w:t xml:space="preserve"> los términos que se detallan a continuación.</w:t>
      </w:r>
    </w:p>
    <w:p w14:paraId="5DCEFEEE" w14:textId="77777777" w:rsidR="00473E55" w:rsidRPr="0081037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6E93E" w14:textId="77777777" w:rsidR="00473E55" w:rsidRPr="0081037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143"/>
        <w:gridCol w:w="3236"/>
      </w:tblGrid>
      <w:tr w:rsidR="00473E55" w:rsidRPr="00810375" w14:paraId="0420112E" w14:textId="77777777" w:rsidTr="00E30BE8">
        <w:tc>
          <w:tcPr>
            <w:tcW w:w="6379" w:type="dxa"/>
            <w:gridSpan w:val="2"/>
          </w:tcPr>
          <w:p w14:paraId="2EFEE83C" w14:textId="382CD250" w:rsidR="00473E55" w:rsidRPr="00810375" w:rsidRDefault="00473E55" w:rsidP="0053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No de oficio de comisión: </w:t>
            </w:r>
            <w:r w:rsidR="00E30B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NMAYA/DG/</w:t>
            </w:r>
            <w:proofErr w:type="spellStart"/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DCyEI</w:t>
            </w:r>
            <w:proofErr w:type="spellEnd"/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 w:rsidR="00E30B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361D3" w:rsidRPr="008103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B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I/202</w:t>
            </w:r>
            <w:r w:rsidR="00E30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E55" w:rsidRPr="00810375" w14:paraId="3E55BAA6" w14:textId="77777777" w:rsidTr="00E30BE8">
        <w:tc>
          <w:tcPr>
            <w:tcW w:w="3143" w:type="dxa"/>
          </w:tcPr>
          <w:p w14:paraId="5D3FBAD8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Monto total otorgado</w:t>
            </w:r>
          </w:p>
        </w:tc>
        <w:tc>
          <w:tcPr>
            <w:tcW w:w="3236" w:type="dxa"/>
          </w:tcPr>
          <w:p w14:paraId="70EFE5F4" w14:textId="77777777" w:rsidR="00473E55" w:rsidRPr="00810375" w:rsidRDefault="00473E55" w:rsidP="0053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Monto equivalente al </w:t>
            </w:r>
            <w:r w:rsidR="005361D3" w:rsidRPr="008103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3E55" w:rsidRPr="00810375" w14:paraId="23FB1B65" w14:textId="77777777" w:rsidTr="00E30BE8">
        <w:trPr>
          <w:trHeight w:val="218"/>
        </w:trPr>
        <w:tc>
          <w:tcPr>
            <w:tcW w:w="3143" w:type="dxa"/>
          </w:tcPr>
          <w:p w14:paraId="79E659A1" w14:textId="6CB52C4C" w:rsidR="00473E55" w:rsidRPr="00810375" w:rsidRDefault="00473E55" w:rsidP="0053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E30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CDA">
              <w:rPr>
                <w:rFonts w:ascii="Times New Roman" w:hAnsi="Times New Roman" w:cs="Times New Roman"/>
                <w:sz w:val="24"/>
                <w:szCs w:val="24"/>
              </w:rPr>
              <w:t>,027.64</w:t>
            </w:r>
          </w:p>
        </w:tc>
        <w:tc>
          <w:tcPr>
            <w:tcW w:w="3236" w:type="dxa"/>
          </w:tcPr>
          <w:p w14:paraId="150961D6" w14:textId="5F7C5335" w:rsidR="00473E55" w:rsidRPr="00810375" w:rsidRDefault="00852848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0A1CDA">
              <w:rPr>
                <w:rFonts w:ascii="Times New Roman" w:hAnsi="Times New Roman" w:cs="Times New Roman"/>
                <w:sz w:val="24"/>
                <w:szCs w:val="24"/>
              </w:rPr>
              <w:t>3,027.64</w:t>
            </w:r>
          </w:p>
        </w:tc>
      </w:tr>
    </w:tbl>
    <w:p w14:paraId="7356C48F" w14:textId="77777777" w:rsidR="00473E55" w:rsidRDefault="00473E5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9E1B" w14:textId="77777777" w:rsidR="00810375" w:rsidRPr="00810375" w:rsidRDefault="00810375" w:rsidP="00473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473E55" w:rsidRPr="00810375" w14:paraId="54433245" w14:textId="77777777" w:rsidTr="000A1ECE">
        <w:tc>
          <w:tcPr>
            <w:tcW w:w="8828" w:type="dxa"/>
            <w:gridSpan w:val="3"/>
          </w:tcPr>
          <w:p w14:paraId="6C214AE5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Desglose de Operaciones No comprobables por Concepto de Viáticos</w:t>
            </w:r>
          </w:p>
        </w:tc>
      </w:tr>
      <w:tr w:rsidR="00473E55" w:rsidRPr="00810375" w14:paraId="289248B2" w14:textId="77777777" w:rsidTr="000A1ECE">
        <w:tc>
          <w:tcPr>
            <w:tcW w:w="2263" w:type="dxa"/>
          </w:tcPr>
          <w:p w14:paraId="30EC5D4E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4253" w:type="dxa"/>
          </w:tcPr>
          <w:p w14:paraId="76C443D0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CONCEPTO</w:t>
            </w:r>
          </w:p>
        </w:tc>
        <w:tc>
          <w:tcPr>
            <w:tcW w:w="2312" w:type="dxa"/>
          </w:tcPr>
          <w:p w14:paraId="626A7188" w14:textId="77777777" w:rsidR="00473E55" w:rsidRPr="00810375" w:rsidRDefault="00473E55" w:rsidP="000A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b/>
                <w:sz w:val="24"/>
                <w:szCs w:val="24"/>
              </w:rPr>
              <w:t>IMPORTE DEL GASTO</w:t>
            </w:r>
          </w:p>
        </w:tc>
      </w:tr>
      <w:tr w:rsidR="00473E55" w:rsidRPr="00810375" w14:paraId="260EACD8" w14:textId="77777777" w:rsidTr="000A1ECE">
        <w:tc>
          <w:tcPr>
            <w:tcW w:w="2263" w:type="dxa"/>
          </w:tcPr>
          <w:p w14:paraId="0EFBA9C9" w14:textId="06BA304C" w:rsidR="00473E55" w:rsidRPr="00810375" w:rsidRDefault="000A1CDA" w:rsidP="0085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E55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3E55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7AD44AE" w14:textId="77777777" w:rsidR="0013411E" w:rsidRDefault="0013411E" w:rsidP="0017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Almuerzo: orden de mondongo, refresco</w:t>
            </w:r>
          </w:p>
          <w:p w14:paraId="7D30BE0B" w14:textId="77777777" w:rsidR="00473E55" w:rsidRPr="00810375" w:rsidRDefault="00171A0C" w:rsidP="0017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Cena: M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alteada de fresa, orden de relleno, agua 1lt, </w:t>
            </w:r>
            <w:r w:rsidR="0013411E">
              <w:rPr>
                <w:rFonts w:ascii="Times New Roman" w:hAnsi="Times New Roman" w:cs="Times New Roman"/>
                <w:sz w:val="24"/>
                <w:szCs w:val="24"/>
              </w:rPr>
              <w:t xml:space="preserve">chocolate </w:t>
            </w:r>
            <w:proofErr w:type="spellStart"/>
            <w:r w:rsidR="0013411E">
              <w:rPr>
                <w:rFonts w:ascii="Times New Roman" w:hAnsi="Times New Roman" w:cs="Times New Roman"/>
                <w:sz w:val="24"/>
                <w:szCs w:val="24"/>
              </w:rPr>
              <w:t>hershies</w:t>
            </w:r>
            <w:proofErr w:type="spellEnd"/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51F7AF58" w14:textId="670FE4D8" w:rsidR="00473E55" w:rsidRPr="00810375" w:rsidRDefault="00852848" w:rsidP="0013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8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E55" w:rsidRPr="00810375" w14:paraId="118C2984" w14:textId="77777777" w:rsidTr="000A1ECE">
        <w:tc>
          <w:tcPr>
            <w:tcW w:w="2263" w:type="dxa"/>
          </w:tcPr>
          <w:p w14:paraId="1C09A733" w14:textId="6F34060D" w:rsidR="00473E55" w:rsidRPr="00810375" w:rsidRDefault="000A1CDA" w:rsidP="0085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9600301" w14:textId="77777777" w:rsidR="00810375" w:rsidRDefault="00852848" w:rsidP="000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Desayuno</w:t>
            </w:r>
            <w:r w:rsidR="00011202" w:rsidRPr="00810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9B3"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orden de huevos rancheros, 1 </w:t>
            </w:r>
            <w:proofErr w:type="spellStart"/>
            <w:r w:rsidR="00B579B3" w:rsidRPr="00810375">
              <w:rPr>
                <w:rFonts w:ascii="Times New Roman" w:hAnsi="Times New Roman" w:cs="Times New Roman"/>
                <w:sz w:val="24"/>
                <w:szCs w:val="24"/>
              </w:rPr>
              <w:t>tza</w:t>
            </w:r>
            <w:proofErr w:type="spellEnd"/>
            <w:r w:rsidR="00B579B3"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 de café, refresco, papas fritas.</w:t>
            </w:r>
          </w:p>
          <w:p w14:paraId="33600F09" w14:textId="77777777" w:rsidR="00810375" w:rsidRDefault="00011202" w:rsidP="000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Almuerzo: </w:t>
            </w:r>
            <w:r w:rsidR="00B579B3"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5 tacos de escabeche, refresco, agua      1lt, chicles </w:t>
            </w:r>
            <w:proofErr w:type="spellStart"/>
            <w:r w:rsidR="00B579B3" w:rsidRPr="00810375">
              <w:rPr>
                <w:rFonts w:ascii="Times New Roman" w:hAnsi="Times New Roman" w:cs="Times New Roman"/>
                <w:sz w:val="24"/>
                <w:szCs w:val="24"/>
              </w:rPr>
              <w:t>trident</w:t>
            </w:r>
            <w:proofErr w:type="spellEnd"/>
            <w:r w:rsidR="00B579B3" w:rsidRPr="00810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DA5AA" w14:textId="77777777" w:rsidR="00B579B3" w:rsidRPr="00810375" w:rsidRDefault="00B579B3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Cena:</w:t>
            </w:r>
            <w:r w:rsidR="00171A0C"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 Una hamburguesa, malteada de fresa, 1 </w:t>
            </w:r>
            <w:proofErr w:type="spellStart"/>
            <w:r w:rsidR="00171A0C" w:rsidRPr="00810375">
              <w:rPr>
                <w:rFonts w:ascii="Times New Roman" w:hAnsi="Times New Roman" w:cs="Times New Roman"/>
                <w:sz w:val="24"/>
                <w:szCs w:val="24"/>
              </w:rPr>
              <w:t>tza</w:t>
            </w:r>
            <w:proofErr w:type="spellEnd"/>
            <w:r w:rsidR="00171A0C"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 de café, orden de papas fritas. </w:t>
            </w:r>
          </w:p>
        </w:tc>
        <w:tc>
          <w:tcPr>
            <w:tcW w:w="2312" w:type="dxa"/>
          </w:tcPr>
          <w:p w14:paraId="7D39129E" w14:textId="70746A7D" w:rsidR="00473E55" w:rsidRPr="00810375" w:rsidRDefault="00171A0C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B93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579B3" w:rsidRPr="008103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E55" w:rsidRPr="00810375" w14:paraId="4FDCBC27" w14:textId="77777777" w:rsidTr="000A1ECE">
        <w:tc>
          <w:tcPr>
            <w:tcW w:w="2263" w:type="dxa"/>
          </w:tcPr>
          <w:p w14:paraId="49217901" w14:textId="078BAA25" w:rsidR="00473E55" w:rsidRPr="00810375" w:rsidRDefault="000A1CDA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42C0337" w14:textId="77777777" w:rsidR="00473E55" w:rsidRPr="00810375" w:rsidRDefault="00810375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 xml:space="preserve">Desayuno: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café,</w:t>
            </w:r>
            <w:r w:rsidR="00A81151">
              <w:rPr>
                <w:rFonts w:ascii="Times New Roman" w:hAnsi="Times New Roman" w:cs="Times New Roman"/>
                <w:sz w:val="24"/>
                <w:szCs w:val="24"/>
              </w:rPr>
              <w:t xml:space="preserve"> orden de relleno negro, 2 tacos de relleno negro, </w:t>
            </w:r>
            <w:proofErr w:type="spellStart"/>
            <w:r w:rsidR="00A81151">
              <w:rPr>
                <w:rFonts w:ascii="Times New Roman" w:hAnsi="Times New Roman" w:cs="Times New Roman"/>
                <w:sz w:val="24"/>
                <w:szCs w:val="24"/>
              </w:rPr>
              <w:t>sabritas</w:t>
            </w:r>
            <w:proofErr w:type="spellEnd"/>
            <w:r w:rsidR="00A81151">
              <w:rPr>
                <w:rFonts w:ascii="Times New Roman" w:hAnsi="Times New Roman" w:cs="Times New Roman"/>
                <w:sz w:val="24"/>
                <w:szCs w:val="24"/>
              </w:rPr>
              <w:t xml:space="preserve">, galletas. </w:t>
            </w:r>
          </w:p>
          <w:p w14:paraId="47842561" w14:textId="40D43E64" w:rsidR="00810375" w:rsidRPr="00810375" w:rsidRDefault="00810375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Almuerzo: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orden de caldo de res, 2 </w:t>
            </w:r>
            <w:r w:rsidR="00562BB9">
              <w:rPr>
                <w:rFonts w:ascii="Times New Roman" w:hAnsi="Times New Roman" w:cs="Times New Roman"/>
                <w:sz w:val="24"/>
                <w:szCs w:val="24"/>
              </w:rPr>
              <w:t>tacos, refresco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11E">
              <w:rPr>
                <w:rFonts w:ascii="Times New Roman" w:hAnsi="Times New Roman" w:cs="Times New Roman"/>
                <w:sz w:val="24"/>
                <w:szCs w:val="24"/>
              </w:rPr>
              <w:t>agua 1lt, fuzete.</w:t>
            </w:r>
          </w:p>
          <w:p w14:paraId="339AD042" w14:textId="4BC80724" w:rsidR="00810375" w:rsidRPr="00810375" w:rsidRDefault="00810375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Cena:</w:t>
            </w:r>
            <w:r w:rsidR="00734759">
              <w:rPr>
                <w:rFonts w:ascii="Times New Roman" w:hAnsi="Times New Roman" w:cs="Times New Roman"/>
                <w:sz w:val="24"/>
                <w:szCs w:val="24"/>
              </w:rPr>
              <w:t xml:space="preserve"> hamburguesa, </w:t>
            </w:r>
            <w:r w:rsidR="0051472D">
              <w:rPr>
                <w:rFonts w:ascii="Times New Roman" w:hAnsi="Times New Roman" w:cs="Times New Roman"/>
                <w:sz w:val="24"/>
                <w:szCs w:val="24"/>
              </w:rPr>
              <w:t>Coca-Cola</w:t>
            </w:r>
            <w:r w:rsidR="0073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55343B88" w14:textId="77777777" w:rsidR="00473E55" w:rsidRPr="00810375" w:rsidRDefault="00473E55" w:rsidP="00171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$ </w:t>
            </w:r>
            <w:r w:rsidR="00171A0C" w:rsidRPr="008103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8103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E55" w:rsidRPr="00810375" w14:paraId="26F64BF8" w14:textId="77777777" w:rsidTr="000A1ECE">
        <w:tc>
          <w:tcPr>
            <w:tcW w:w="2263" w:type="dxa"/>
          </w:tcPr>
          <w:p w14:paraId="622B05A6" w14:textId="337CACE4" w:rsidR="00473E55" w:rsidRPr="00810375" w:rsidRDefault="000A1CDA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2A3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848" w:rsidRPr="008103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A3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7849735" w14:textId="5FBC0611" w:rsidR="00734759" w:rsidRDefault="00734759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Desayuno: omelette </w:t>
            </w:r>
            <w:r w:rsidR="0051472D">
              <w:rPr>
                <w:rFonts w:ascii="Times New Roman" w:hAnsi="Times New Roman" w:cs="Times New Roman"/>
                <w:sz w:val="24"/>
                <w:szCs w:val="24"/>
              </w:rPr>
              <w:t>jamón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queso, malteada de fresa, galletas, agua 1lt, </w:t>
            </w:r>
          </w:p>
          <w:p w14:paraId="24A9A74B" w14:textId="77777777" w:rsidR="00734759" w:rsidRPr="00810375" w:rsidRDefault="00734759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Comida: Orden de Escabeche, 2 Tacos de escabeche, refresco, agua 1lt, Sabritas</w:t>
            </w:r>
            <w:r w:rsidR="00192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14:paraId="1B83B653" w14:textId="78A60AB0" w:rsidR="00473E55" w:rsidRPr="00810375" w:rsidRDefault="001927C8" w:rsidP="0019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A1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672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A3644" w:rsidRPr="00810375" w14:paraId="70418DEB" w14:textId="77777777" w:rsidTr="000A1ECE">
        <w:tc>
          <w:tcPr>
            <w:tcW w:w="2263" w:type="dxa"/>
          </w:tcPr>
          <w:p w14:paraId="146C767B" w14:textId="1D3A2B30" w:rsidR="002A3644" w:rsidRDefault="002A3644" w:rsidP="000A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15/03/2025</w:t>
            </w:r>
          </w:p>
        </w:tc>
        <w:tc>
          <w:tcPr>
            <w:tcW w:w="4253" w:type="dxa"/>
          </w:tcPr>
          <w:p w14:paraId="200A1631" w14:textId="53C6C14D" w:rsidR="002A3644" w:rsidRDefault="00CE039E" w:rsidP="0081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Desayuno: 1 torta de cochinita, 1 agua fresca de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72D">
              <w:rPr>
                <w:rFonts w:ascii="Times New Roman" w:hAnsi="Times New Roman" w:cs="Times New Roman"/>
                <w:sz w:val="24"/>
                <w:szCs w:val="24"/>
              </w:rPr>
              <w:t>2 paquetes de galletas, 1 paquete de chicles.</w:t>
            </w:r>
          </w:p>
        </w:tc>
        <w:tc>
          <w:tcPr>
            <w:tcW w:w="2312" w:type="dxa"/>
          </w:tcPr>
          <w:p w14:paraId="3E02108C" w14:textId="64CB76A8" w:rsidR="002A3644" w:rsidRDefault="00E15133" w:rsidP="0019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$150.00</w:t>
            </w:r>
          </w:p>
        </w:tc>
      </w:tr>
      <w:tr w:rsidR="00473E55" w:rsidRPr="00810375" w14:paraId="49B60632" w14:textId="77777777" w:rsidTr="000A1ECE">
        <w:trPr>
          <w:gridBefore w:val="2"/>
          <w:wBefore w:w="6516" w:type="dxa"/>
          <w:trHeight w:val="70"/>
        </w:trPr>
        <w:tc>
          <w:tcPr>
            <w:tcW w:w="2312" w:type="dxa"/>
          </w:tcPr>
          <w:p w14:paraId="51CD3D50" w14:textId="62662C1D" w:rsidR="00473E55" w:rsidRPr="00810375" w:rsidRDefault="001672D7" w:rsidP="001672D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CE039E">
              <w:rPr>
                <w:rFonts w:ascii="Times New Roman" w:hAnsi="Times New Roman" w:cs="Times New Roman"/>
                <w:sz w:val="24"/>
                <w:szCs w:val="24"/>
              </w:rPr>
              <w:t>3,112.00</w:t>
            </w:r>
          </w:p>
        </w:tc>
      </w:tr>
    </w:tbl>
    <w:p w14:paraId="671887B9" w14:textId="77777777" w:rsidR="00473E55" w:rsidRPr="00810375" w:rsidRDefault="00473E55" w:rsidP="00473E55">
      <w:pPr>
        <w:rPr>
          <w:rFonts w:ascii="Times New Roman" w:hAnsi="Times New Roman" w:cs="Times New Roman"/>
          <w:sz w:val="24"/>
          <w:szCs w:val="24"/>
        </w:rPr>
      </w:pPr>
    </w:p>
    <w:p w14:paraId="331BC310" w14:textId="77777777" w:rsidR="00BC173F" w:rsidRPr="00810375" w:rsidRDefault="00BC173F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70425" w14:textId="77777777" w:rsidR="00BC173F" w:rsidRPr="00810375" w:rsidRDefault="00BC173F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6D648" w14:textId="77777777" w:rsidR="00473E55" w:rsidRDefault="00473E55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75">
        <w:rPr>
          <w:rFonts w:ascii="Times New Roman" w:hAnsi="Times New Roman" w:cs="Times New Roman"/>
          <w:b/>
          <w:sz w:val="24"/>
          <w:szCs w:val="24"/>
        </w:rPr>
        <w:t xml:space="preserve">ATENTAMENTE                                     </w:t>
      </w:r>
      <w:r w:rsidR="001672D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10375">
        <w:rPr>
          <w:rFonts w:ascii="Times New Roman" w:hAnsi="Times New Roman" w:cs="Times New Roman"/>
          <w:b/>
          <w:sz w:val="24"/>
          <w:szCs w:val="24"/>
        </w:rPr>
        <w:t xml:space="preserve">  AUTORIZO</w:t>
      </w:r>
    </w:p>
    <w:p w14:paraId="1A577601" w14:textId="77777777" w:rsidR="001672D7" w:rsidRPr="00810375" w:rsidRDefault="001672D7" w:rsidP="00396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6C2C8" w14:textId="77777777" w:rsidR="00473E55" w:rsidRPr="00810375" w:rsidRDefault="001672D7" w:rsidP="00167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3E55" w:rsidRPr="00810375">
        <w:rPr>
          <w:rFonts w:ascii="Times New Roman" w:hAnsi="Times New Roman" w:cs="Times New Roman"/>
          <w:b/>
          <w:sz w:val="24"/>
          <w:szCs w:val="24"/>
        </w:rPr>
        <w:t xml:space="preserve">_______________________________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3E55" w:rsidRPr="00810375">
        <w:rPr>
          <w:rFonts w:ascii="Times New Roman" w:hAnsi="Times New Roman" w:cs="Times New Roman"/>
          <w:b/>
          <w:sz w:val="24"/>
          <w:szCs w:val="24"/>
        </w:rPr>
        <w:t xml:space="preserve">                   ___________________________</w:t>
      </w:r>
    </w:p>
    <w:p w14:paraId="237B31E6" w14:textId="77777777" w:rsidR="00473E55" w:rsidRPr="00810375" w:rsidRDefault="00473E55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 w:rsidRPr="00810375">
        <w:rPr>
          <w:rFonts w:ascii="Times New Roman" w:eastAsia="Montserrat" w:hAnsi="Times New Roman" w:cs="Times New Roman"/>
          <w:b/>
          <w:sz w:val="24"/>
          <w:szCs w:val="24"/>
        </w:rPr>
        <w:t>MTRO. NOÉ IVÁN CAAMAL HU</w:t>
      </w:r>
      <w:r w:rsidR="001672D7">
        <w:rPr>
          <w:rFonts w:ascii="Times New Roman" w:eastAsia="Montserrat" w:hAnsi="Times New Roman" w:cs="Times New Roman"/>
          <w:b/>
          <w:sz w:val="24"/>
          <w:szCs w:val="24"/>
        </w:rPr>
        <w:t xml:space="preserve">CHIN             </w:t>
      </w:r>
      <w:r w:rsidRPr="00810375">
        <w:rPr>
          <w:rFonts w:ascii="Times New Roman" w:eastAsia="Montserrat" w:hAnsi="Times New Roman" w:cs="Times New Roman"/>
          <w:b/>
          <w:sz w:val="24"/>
          <w:szCs w:val="24"/>
        </w:rPr>
        <w:t xml:space="preserve"> LIC. </w:t>
      </w:r>
      <w:r w:rsidR="00396E19" w:rsidRPr="00810375">
        <w:rPr>
          <w:rFonts w:ascii="Times New Roman" w:eastAsia="Montserrat" w:hAnsi="Times New Roman" w:cs="Times New Roman"/>
          <w:b/>
          <w:sz w:val="24"/>
          <w:szCs w:val="24"/>
        </w:rPr>
        <w:t>EDER ENRIQUE CHUC CEN</w:t>
      </w:r>
    </w:p>
    <w:p w14:paraId="483603B8" w14:textId="77777777" w:rsidR="00396E19" w:rsidRDefault="00396E19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Times New Roman" w:eastAsia="Montserrat" w:hAnsi="Times New Roman" w:cs="Times New Roman"/>
          <w:b/>
          <w:sz w:val="20"/>
          <w:szCs w:val="20"/>
        </w:rPr>
      </w:pPr>
    </w:p>
    <w:p w14:paraId="5B398867" w14:textId="77777777" w:rsidR="00B579B3" w:rsidRDefault="00B579B3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 w:rsidRPr="00B579B3">
        <w:rPr>
          <w:rFonts w:ascii="Times New Roman" w:eastAsia="Montserrat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59DF1" wp14:editId="25791DC3">
                <wp:simplePos x="0" y="0"/>
                <wp:positionH relativeFrom="column">
                  <wp:posOffset>-45085</wp:posOffset>
                </wp:positionH>
                <wp:positionV relativeFrom="paragraph">
                  <wp:posOffset>244475</wp:posOffset>
                </wp:positionV>
                <wp:extent cx="5695950" cy="620395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39D2" w14:textId="41C85142" w:rsidR="00B579B3" w:rsidRPr="00BC173F" w:rsidRDefault="00B579B3" w:rsidP="00BC173F">
                            <w:pPr>
                              <w:spacing w:line="360" w:lineRule="auto"/>
                              <w:ind w:right="-234"/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</w:pPr>
                            <w:r w:rsidRPr="00BC173F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 xml:space="preserve">“Bajo protesta de decir verdad, manifiesto que la presente comprobación de viáticos otorgados, se realizó tomando en consideración que en la zona rural denominadas; </w:t>
                            </w:r>
                            <w:r w:rsidR="001D1123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>Hidalgo de Cortez, X-Cabil., Tepich y San José II</w:t>
                            </w:r>
                            <w:r w:rsidRPr="00BC173F">
                              <w:rPr>
                                <w:rFonts w:ascii="Montserrat" w:eastAsia="Montserrat" w:hAnsi="Montserrat" w:cs="Montserrat"/>
                                <w:sz w:val="14"/>
                                <w:szCs w:val="14"/>
                              </w:rPr>
                              <w:t>, no se localizaron establecimientos comerciales con expedición de comprobantes fiscales digitales”.</w:t>
                            </w:r>
                          </w:p>
                          <w:p w14:paraId="4F6BD91F" w14:textId="77777777" w:rsidR="00B579B3" w:rsidRPr="00B579B3" w:rsidRDefault="00B579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59D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55pt;margin-top:19.25pt;width:448.5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" stroked="f">
                <v:textbox>
                  <w:txbxContent>
                    <w:p w14:paraId="153939D2" w14:textId="41C85142" w:rsidR="00B579B3" w:rsidRPr="00BC173F" w:rsidRDefault="00B579B3" w:rsidP="00BC173F">
                      <w:pPr>
                        <w:spacing w:line="360" w:lineRule="auto"/>
                        <w:ind w:right="-234"/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</w:pPr>
                      <w:r w:rsidRPr="00BC173F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 xml:space="preserve">“Bajo protesta de decir verdad, manifiesto que la presente comprobación de viáticos otorgados, se realizó tomando en consideración que en la zona rural denominadas; </w:t>
                      </w:r>
                      <w:r w:rsidR="001D1123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>Hidalgo de Cortez, X-Cabil., Tepich y San José II</w:t>
                      </w:r>
                      <w:r w:rsidRPr="00BC173F">
                        <w:rPr>
                          <w:rFonts w:ascii="Montserrat" w:eastAsia="Montserrat" w:hAnsi="Montserrat" w:cs="Montserrat"/>
                          <w:sz w:val="14"/>
                          <w:szCs w:val="14"/>
                        </w:rPr>
                        <w:t>, no se localizaron establecimientos comerciales con expedición de comprobantes fiscales digitales”.</w:t>
                      </w:r>
                    </w:p>
                    <w:p w14:paraId="4F6BD91F" w14:textId="77777777" w:rsidR="00B579B3" w:rsidRPr="00B579B3" w:rsidRDefault="00B579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755E10" w14:textId="77777777" w:rsidR="00396E19" w:rsidRDefault="00396E19" w:rsidP="00396E1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6CA689EA" w14:textId="77777777" w:rsidR="00396E19" w:rsidRDefault="00396E19" w:rsidP="0081037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</w:p>
    <w:p w14:paraId="4C05CAD2" w14:textId="77777777" w:rsidR="00473E55" w:rsidRDefault="00473E55" w:rsidP="00473E5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1542BB06" w14:textId="77777777" w:rsidR="00473E55" w:rsidRDefault="00473E55" w:rsidP="00473E5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3C0D9BC3" w14:textId="77777777" w:rsidR="00473E55" w:rsidRDefault="00473E55" w:rsidP="00473E5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711D65B9" w14:textId="77777777" w:rsidR="00473E55" w:rsidRDefault="00473E55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FD45AE7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60B00A96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5C92FEF2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E4B7DAE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121480B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74D57A93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3CCC5C87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706877B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20882465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21E8FEB3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27FE1DD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7F087DAC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3CA3E01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0B962FD" w14:textId="7777777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63174758" w14:textId="77562C44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0F18E718" w14:textId="6B715693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496646C8" w14:textId="1B115A97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73B62FEF" w14:textId="46345BBB" w:rsidR="001672D7" w:rsidRDefault="001672D7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2F59D664" w14:textId="61728A67" w:rsidR="00302718" w:rsidRDefault="00302718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</w:p>
    <w:p w14:paraId="248289D4" w14:textId="3FED11A2" w:rsidR="00302718" w:rsidRDefault="009433D4" w:rsidP="0036338C">
      <w:pPr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E31A5" wp14:editId="775360A5">
            <wp:simplePos x="0" y="0"/>
            <wp:positionH relativeFrom="margin">
              <wp:align>right</wp:align>
            </wp:positionH>
            <wp:positionV relativeFrom="paragraph">
              <wp:posOffset>3759856</wp:posOffset>
            </wp:positionV>
            <wp:extent cx="5612130" cy="4115435"/>
            <wp:effectExtent l="0" t="0" r="7620" b="0"/>
            <wp:wrapNone/>
            <wp:docPr id="59346805" name="Imagen 2" descr="Un hombre con los brazos abierto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6805" name="Imagen 2" descr="Un hombre con los brazos abierto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5BDAE3" wp14:editId="3BB004C5">
            <wp:extent cx="5612130" cy="3757295"/>
            <wp:effectExtent l="0" t="0" r="7620" b="0"/>
            <wp:docPr id="342840406" name="Imagen 3" descr="Un grupo de niños en un parqu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40406" name="Imagen 3" descr="Un grupo de niños en un parque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7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EC1D" w14:textId="77777777" w:rsidR="00C75A4F" w:rsidRDefault="00C75A4F">
      <w:pPr>
        <w:spacing w:after="0" w:line="240" w:lineRule="auto"/>
      </w:pPr>
      <w:r>
        <w:separator/>
      </w:r>
    </w:p>
  </w:endnote>
  <w:endnote w:type="continuationSeparator" w:id="0">
    <w:p w14:paraId="0177D735" w14:textId="77777777" w:rsidR="00C75A4F" w:rsidRDefault="00C7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E2BD" w14:textId="77777777" w:rsidR="00D54345" w:rsidRDefault="00D54345">
    <w:pPr>
      <w:pStyle w:val="Piedepgina"/>
    </w:pPr>
  </w:p>
  <w:p w14:paraId="16115364" w14:textId="77777777" w:rsidR="00D54345" w:rsidRDefault="00D54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7094" w14:textId="77777777" w:rsidR="00C75A4F" w:rsidRDefault="00C75A4F">
      <w:pPr>
        <w:spacing w:after="0" w:line="240" w:lineRule="auto"/>
      </w:pPr>
      <w:r>
        <w:separator/>
      </w:r>
    </w:p>
  </w:footnote>
  <w:footnote w:type="continuationSeparator" w:id="0">
    <w:p w14:paraId="053746C8" w14:textId="77777777" w:rsidR="00C75A4F" w:rsidRDefault="00C7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7606" w14:textId="77777777" w:rsidR="00D54345" w:rsidRDefault="00D54345">
    <w:pPr>
      <w:pStyle w:val="Encabezado"/>
    </w:pPr>
    <w:r>
      <w:rPr>
        <w:noProof/>
        <w:lang w:eastAsia="es-MX"/>
      </w:rPr>
      <w:drawing>
        <wp:inline distT="0" distB="0" distL="0" distR="0" wp14:anchorId="321BB825" wp14:editId="6C74382F">
          <wp:extent cx="1666104" cy="56070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104" cy="5607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</w:t>
    </w:r>
    <w:r w:rsidRPr="00D8501A">
      <w:rPr>
        <w:noProof/>
        <w:lang w:eastAsia="es-MX"/>
      </w:rPr>
      <w:drawing>
        <wp:inline distT="0" distB="0" distL="0" distR="0" wp14:anchorId="419C4D9F" wp14:editId="245AB1FE">
          <wp:extent cx="2275205" cy="514350"/>
          <wp:effectExtent l="0" t="0" r="0" b="0"/>
          <wp:docPr id="2" name="Imagen 2" descr="F:\LOGO INMAY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 INMAY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01" b="23683"/>
                  <a:stretch/>
                </pic:blipFill>
                <pic:spPr bwMode="auto">
                  <a:xfrm>
                    <a:off x="0" y="0"/>
                    <a:ext cx="22275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31A58"/>
    <w:multiLevelType w:val="hybridMultilevel"/>
    <w:tmpl w:val="B4D27ED0"/>
    <w:lvl w:ilvl="0" w:tplc="F0AC8480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B5"/>
    <w:rsid w:val="00011202"/>
    <w:rsid w:val="0004146D"/>
    <w:rsid w:val="00042157"/>
    <w:rsid w:val="0006205B"/>
    <w:rsid w:val="0007206F"/>
    <w:rsid w:val="000A1CDA"/>
    <w:rsid w:val="000B2D19"/>
    <w:rsid w:val="0013411E"/>
    <w:rsid w:val="001672D7"/>
    <w:rsid w:val="00171A0C"/>
    <w:rsid w:val="001927C8"/>
    <w:rsid w:val="00194364"/>
    <w:rsid w:val="001A1B89"/>
    <w:rsid w:val="001B13CE"/>
    <w:rsid w:val="001B5306"/>
    <w:rsid w:val="001D0E18"/>
    <w:rsid w:val="001D1123"/>
    <w:rsid w:val="00251CE7"/>
    <w:rsid w:val="00285F99"/>
    <w:rsid w:val="00295B38"/>
    <w:rsid w:val="002A3644"/>
    <w:rsid w:val="00302718"/>
    <w:rsid w:val="0036338C"/>
    <w:rsid w:val="00370D78"/>
    <w:rsid w:val="00396E19"/>
    <w:rsid w:val="003C1C08"/>
    <w:rsid w:val="00425BF0"/>
    <w:rsid w:val="004416DD"/>
    <w:rsid w:val="00473E55"/>
    <w:rsid w:val="0048168B"/>
    <w:rsid w:val="0051472D"/>
    <w:rsid w:val="005361D3"/>
    <w:rsid w:val="00562BB9"/>
    <w:rsid w:val="00626785"/>
    <w:rsid w:val="00636A27"/>
    <w:rsid w:val="00647F5C"/>
    <w:rsid w:val="006574E2"/>
    <w:rsid w:val="00696682"/>
    <w:rsid w:val="006A16B5"/>
    <w:rsid w:val="006C3515"/>
    <w:rsid w:val="006F0A9E"/>
    <w:rsid w:val="00734759"/>
    <w:rsid w:val="007800EB"/>
    <w:rsid w:val="00810375"/>
    <w:rsid w:val="00835CA1"/>
    <w:rsid w:val="00851954"/>
    <w:rsid w:val="00852848"/>
    <w:rsid w:val="00853168"/>
    <w:rsid w:val="008776F7"/>
    <w:rsid w:val="008A403A"/>
    <w:rsid w:val="008D1D9A"/>
    <w:rsid w:val="0090751E"/>
    <w:rsid w:val="00927A58"/>
    <w:rsid w:val="00934CCD"/>
    <w:rsid w:val="009433D4"/>
    <w:rsid w:val="00A13AA8"/>
    <w:rsid w:val="00A40119"/>
    <w:rsid w:val="00A44C00"/>
    <w:rsid w:val="00A81151"/>
    <w:rsid w:val="00AC03D2"/>
    <w:rsid w:val="00B10139"/>
    <w:rsid w:val="00B20E1C"/>
    <w:rsid w:val="00B579B3"/>
    <w:rsid w:val="00B937E2"/>
    <w:rsid w:val="00BC173F"/>
    <w:rsid w:val="00BE45A7"/>
    <w:rsid w:val="00C1569A"/>
    <w:rsid w:val="00C23FF9"/>
    <w:rsid w:val="00C75A4F"/>
    <w:rsid w:val="00CE039E"/>
    <w:rsid w:val="00CF58C8"/>
    <w:rsid w:val="00D15954"/>
    <w:rsid w:val="00D31298"/>
    <w:rsid w:val="00D52F3B"/>
    <w:rsid w:val="00D54345"/>
    <w:rsid w:val="00D95FB6"/>
    <w:rsid w:val="00E15133"/>
    <w:rsid w:val="00E1795E"/>
    <w:rsid w:val="00E30BE8"/>
    <w:rsid w:val="00E66322"/>
    <w:rsid w:val="00EC66EB"/>
    <w:rsid w:val="00FD273D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C2B3"/>
  <w15:chartTrackingRefBased/>
  <w15:docId w15:val="{463C24F1-F4A8-4A82-BD7E-64914B84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6B5"/>
  </w:style>
  <w:style w:type="paragraph" w:styleId="Piedepgina">
    <w:name w:val="footer"/>
    <w:basedOn w:val="Normal"/>
    <w:link w:val="PiedepginaCar"/>
    <w:uiPriority w:val="99"/>
    <w:unhideWhenUsed/>
    <w:rsid w:val="006A1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B5"/>
  </w:style>
  <w:style w:type="paragraph" w:styleId="Prrafodelista">
    <w:name w:val="List Paragraph"/>
    <w:basedOn w:val="Normal"/>
    <w:uiPriority w:val="34"/>
    <w:qFormat/>
    <w:rsid w:val="008531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Caamal</dc:creator>
  <cp:keywords/>
  <dc:description/>
  <cp:lastModifiedBy>miguel sanchez</cp:lastModifiedBy>
  <cp:revision>50</cp:revision>
  <dcterms:created xsi:type="dcterms:W3CDTF">2024-01-11T17:22:00Z</dcterms:created>
  <dcterms:modified xsi:type="dcterms:W3CDTF">2025-03-18T21:55:00Z</dcterms:modified>
</cp:coreProperties>
</file>