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23622F">
        <w:t xml:space="preserve">KANTUNILKIN, </w:t>
      </w:r>
      <w:r w:rsidR="00AD4EE7">
        <w:t xml:space="preserve">QUINTANA ROO </w:t>
      </w:r>
      <w:r w:rsidR="00336701">
        <w:t>DE FECHA</w:t>
      </w:r>
      <w:r>
        <w:t xml:space="preserve"> </w:t>
      </w:r>
      <w:r w:rsidR="0023622F">
        <w:t>27, 28 Y 29 DE MAYO DE 2025.</w:t>
      </w:r>
    </w:p>
    <w:p w:rsidR="00336701" w:rsidRDefault="00336701" w:rsidP="00336701">
      <w:pPr>
        <w:jc w:val="center"/>
      </w:pPr>
    </w:p>
    <w:p w:rsidR="004546F6" w:rsidRDefault="00606B54" w:rsidP="005F33F0">
      <w:pPr>
        <w:jc w:val="both"/>
      </w:pPr>
      <w:r>
        <w:t>S</w:t>
      </w:r>
      <w:r w:rsidR="00174597">
        <w:t xml:space="preserve">iendo las </w:t>
      </w:r>
      <w:r w:rsidR="0023622F">
        <w:t>4</w:t>
      </w:r>
      <w:r w:rsidR="0034797C">
        <w:t>:</w:t>
      </w:r>
      <w:r w:rsidR="005F33F0">
        <w:t>00</w:t>
      </w:r>
      <w:r w:rsidR="00F152E3">
        <w:t xml:space="preserve"> a.m. del día </w:t>
      </w:r>
      <w:r w:rsidR="0023622F">
        <w:t>27</w:t>
      </w:r>
      <w:r w:rsidR="00F152E3">
        <w:t xml:space="preserve"> de </w:t>
      </w:r>
      <w:r w:rsidR="0023622F">
        <w:t xml:space="preserve">mayo </w:t>
      </w:r>
      <w:r w:rsidR="00DB5BC3">
        <w:t>d</w:t>
      </w:r>
      <w:r>
        <w:t>e 20</w:t>
      </w:r>
      <w:r w:rsidR="000E6FEB">
        <w:t>2</w:t>
      </w:r>
      <w:r w:rsidR="004C44F0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proofErr w:type="spellStart"/>
      <w:r w:rsidR="0023622F">
        <w:t>Kantunilkin</w:t>
      </w:r>
      <w:proofErr w:type="spellEnd"/>
      <w:r w:rsidR="0023622F">
        <w:t>, Quintana Roo, para acudir a la diligencia programada a las 10:00 a.m. en el Juzgado Mixto del Tribunal Superior de Justicia,</w:t>
      </w:r>
      <w:r w:rsidR="007120BD">
        <w:t xml:space="preserve"> en el expediente c-05/2023, </w:t>
      </w:r>
      <w:r w:rsidR="0023622F">
        <w:t>siendo que se realizó la audiencia programada,</w:t>
      </w:r>
      <w:r w:rsidR="007120BD">
        <w:t xml:space="preserve"> y una vez terminada me </w:t>
      </w:r>
      <w:proofErr w:type="spellStart"/>
      <w:r w:rsidR="007120BD">
        <w:t>dirigi</w:t>
      </w:r>
      <w:proofErr w:type="spellEnd"/>
      <w:r w:rsidR="007120BD">
        <w:t xml:space="preserve"> al </w:t>
      </w:r>
      <w:proofErr w:type="spellStart"/>
      <w:r w:rsidR="007120BD">
        <w:t>Organsimo</w:t>
      </w:r>
      <w:proofErr w:type="spellEnd"/>
      <w:r w:rsidR="007120BD">
        <w:t xml:space="preserve"> operador a entregar documentación</w:t>
      </w:r>
      <w:r w:rsidR="0023622F">
        <w:t xml:space="preserve"> y pernoctando en dicha ciudad de </w:t>
      </w:r>
      <w:proofErr w:type="spellStart"/>
      <w:r w:rsidR="0023622F">
        <w:t>kantunilkin</w:t>
      </w:r>
      <w:proofErr w:type="spellEnd"/>
      <w:r w:rsidR="0023622F">
        <w:t>.</w:t>
      </w:r>
      <w:r w:rsidR="007120BD">
        <w:t xml:space="preserve"> Siendo e</w:t>
      </w:r>
      <w:r w:rsidR="0023622F">
        <w:t>l día 28 de mayo se realizó la reunión con el Gerente del Organismo Operador, así como los testigos propuesto, y se realizaron diversa documentación para que sea ingresada al Juzgado Mixto, y pernoctando ese día</w:t>
      </w:r>
      <w:r w:rsidR="007120BD">
        <w:t xml:space="preserve"> en dicha localidad. Siendo el día 29 de mayo de 2025, se asistió a la audiencia programada para esa fecha en punto de las 10:00 a.m. en el expediente C-27/2023, para que se realice el desahogo de diversas probanzas, una vez concluida la diligencia, aborde el vehículo oficial con rumbo a la ciudad de Chetumal, Quintana Roo, llegando aproximadamente a las 17:30 ho</w:t>
      </w:r>
      <w:bookmarkStart w:id="0" w:name="_GoBack"/>
      <w:bookmarkEnd w:id="0"/>
      <w:r w:rsidR="007120BD">
        <w:t>ras.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23622F"/>
    <w:rsid w:val="00336701"/>
    <w:rsid w:val="0034797C"/>
    <w:rsid w:val="003D6679"/>
    <w:rsid w:val="004546F6"/>
    <w:rsid w:val="004C44F0"/>
    <w:rsid w:val="004D3D0B"/>
    <w:rsid w:val="00583CA0"/>
    <w:rsid w:val="005F33F0"/>
    <w:rsid w:val="0060124C"/>
    <w:rsid w:val="00606B54"/>
    <w:rsid w:val="007120BD"/>
    <w:rsid w:val="007F23DC"/>
    <w:rsid w:val="008455B4"/>
    <w:rsid w:val="008B5EA2"/>
    <w:rsid w:val="008D0E75"/>
    <w:rsid w:val="00A56D3C"/>
    <w:rsid w:val="00AD4EE7"/>
    <w:rsid w:val="00B55E1B"/>
    <w:rsid w:val="00D20062"/>
    <w:rsid w:val="00D26F11"/>
    <w:rsid w:val="00DB5BC3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0938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8188-B1A5-4217-8571-CA7BB37A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2025-05-30T21:11:00Z</dcterms:created>
  <dcterms:modified xsi:type="dcterms:W3CDTF">2025-05-30T21:11:00Z</dcterms:modified>
</cp:coreProperties>
</file>